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4E7B" w14:textId="42CDF570" w:rsidR="00E52415" w:rsidRPr="008540EA" w:rsidRDefault="008540EA" w:rsidP="008540EA">
      <w:pPr>
        <w:jc w:val="right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386CD" wp14:editId="4DE94970">
                <wp:simplePos x="0" y="0"/>
                <wp:positionH relativeFrom="column">
                  <wp:posOffset>-957117</wp:posOffset>
                </wp:positionH>
                <wp:positionV relativeFrom="paragraph">
                  <wp:posOffset>-658998</wp:posOffset>
                </wp:positionV>
                <wp:extent cx="151074" cy="182880"/>
                <wp:effectExtent l="0" t="0" r="20955" b="26670"/>
                <wp:wrapNone/>
                <wp:docPr id="96763977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0A0E2" w14:textId="77777777" w:rsidR="008540EA" w:rsidRDefault="008540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6386CD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-75.35pt;margin-top:-51.9pt;width:11.9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EQNgIAAHsEAAAOAAAAZHJzL2Uyb0RvYy54bWysVE1v2zAMvQ/YfxB0X2xnSZsacYosRYYB&#10;RVsgHXpWZCk2JouapMTOfv0oxfnqdhp2kUmRfCIfSU/vu0aRnbCuBl3QbJBSIjSHstabgn5/XX6a&#10;UOI80yVToEVB98LR+9nHD9PW5GIIFahSWIIg2uWtKWjlvcmTxPFKNMwNwAiNRgm2YR5Vu0lKy1pE&#10;b1QyTNObpAVbGgtcOIe3DwcjnUV8KQX3z1I64YkqKObm42njuQ5nMpuyfGOZqWrep8H+IYuG1Rof&#10;PUE9MM/I1tZ/QDU1t+BA+gGHJgEpay5iDVhNlr6rZlUxI2ItSI4zJ5rc/4PlT7uVebHEd1+gwwYG&#10;QlrjcoeXoZ5O2iZ8MVOCdqRwf6JNdJ7wEDTO0tsRJRxN2WQ4mURak3Owsc5/FdCQIBTUYlciWWz3&#10;6Dw+iK5Hl/CWA1WXy1qpqIRJEAtlyY5hD5WPKWLElZfSpC3ozedxGoGvbAH6FL9WjP8IRV4joKY0&#10;Xp5LD5Lv1l3PxxrKPdJk4TBBzvBljbiPzPkXZnFkkBlcA/+Mh1SAyUAvUVKB/fW3++CPnUQrJS2O&#10;YEHdzy2zghL1TWOP77LRKMxsVEbj2yEq9tKyvrTobbMAZCjDhTM8isHfq6MoLTRvuC3z8CqamOb4&#10;dkH9UVz4w2LgtnExn0cnnFLD/KNeGR6gQ0cCn6/dG7Om76fHQXiC47Cy/F1bD74hUsN860HWseeB&#10;4AOrPe844bEt/TaGFbrUo9f5nzH7DQAA//8DAFBLAwQUAAYACAAAACEA5Cac0OAAAAAOAQAADwAA&#10;AGRycy9kb3ducmV2LnhtbEyPwU7DMBBE70j8g7VI3FI7RW3TNE4FqHDhREGc3di1rcZ2ZLtp+Hu2&#10;J3qb0T7NzjTbyfVkVDHZ4DmUMwZE+S5I6zWH76+3ogKSsvBS9MErDr8qwba9v2tELcPFf6pxnzXB&#10;EJ9qwcHkPNSUps4oJ9IsDMrj7RiiExlt1FRGccFw19M5Y0vqhPX4wYhBvRrVnfZnx2H3ote6q0Q0&#10;u0paO04/xw/9zvnjw/S8AZLVlP9huNbH6tBip0M4e5lIz6EoF2yF7FWxJ1yBTFHOl2sgB1SrBQPa&#10;NvR2RvsHAAD//wMAUEsBAi0AFAAGAAgAAAAhALaDOJL+AAAA4QEAABMAAAAAAAAAAAAAAAAAAAAA&#10;AFtDb250ZW50X1R5cGVzXS54bWxQSwECLQAUAAYACAAAACEAOP0h/9YAAACUAQAACwAAAAAAAAAA&#10;AAAAAAAvAQAAX3JlbHMvLnJlbHNQSwECLQAUAAYACAAAACEAhyWREDYCAAB7BAAADgAAAAAAAAAA&#10;AAAAAAAuAgAAZHJzL2Uyb0RvYy54bWxQSwECLQAUAAYACAAAACEA5Cac0OAAAAAOAQAADwAAAAAA&#10;AAAAAAAAAACQBAAAZHJzL2Rvd25yZXYueG1sUEsFBgAAAAAEAAQA8wAAAJ0FAAAAAA==&#10;" fillcolor="white [3201]" strokeweight=".5pt">
                <v:textbox>
                  <w:txbxContent>
                    <w:p w14:paraId="7500A0E2" w14:textId="77777777" w:rsidR="008540EA" w:rsidRDefault="008540EA"/>
                  </w:txbxContent>
                </v:textbox>
              </v:shape>
            </w:pict>
          </mc:Fallback>
        </mc:AlternateContent>
      </w:r>
      <w:r w:rsidRPr="008540EA">
        <w:rPr>
          <w:b/>
          <w:bCs/>
          <w:sz w:val="32"/>
          <w:szCs w:val="32"/>
        </w:rPr>
        <w:t>A</w:t>
      </w:r>
      <w:r w:rsidR="0007385E">
        <w:rPr>
          <w:b/>
          <w:bCs/>
          <w:sz w:val="32"/>
          <w:szCs w:val="32"/>
        </w:rPr>
        <w:t>NSÖKAN</w:t>
      </w:r>
      <w:r w:rsidRPr="008540EA">
        <w:rPr>
          <w:b/>
          <w:bCs/>
          <w:sz w:val="32"/>
          <w:szCs w:val="32"/>
        </w:rPr>
        <w:t xml:space="preserve"> 2025</w:t>
      </w:r>
    </w:p>
    <w:p w14:paraId="0EBD4B30" w14:textId="124429EE" w:rsidR="008540EA" w:rsidRDefault="008540E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40EA" w:rsidRPr="00E85F98" w14:paraId="2E870340" w14:textId="77777777" w:rsidTr="008540EA">
        <w:tc>
          <w:tcPr>
            <w:tcW w:w="9628" w:type="dxa"/>
            <w:shd w:val="clear" w:color="auto" w:fill="E2EFD9" w:themeFill="accent6" w:themeFillTint="33"/>
          </w:tcPr>
          <w:p w14:paraId="3000B357" w14:textId="380F3B30" w:rsidR="00863E49" w:rsidRPr="00C85891" w:rsidRDefault="008540EA">
            <w:pPr>
              <w:rPr>
                <w:lang w:val="sv-SE"/>
              </w:rPr>
            </w:pPr>
            <w:r w:rsidRPr="00C85891">
              <w:rPr>
                <w:lang w:val="sv-SE"/>
              </w:rPr>
              <w:t>1 T</w:t>
            </w:r>
            <w:r w:rsidR="00987C7A" w:rsidRPr="00C85891">
              <w:rPr>
                <w:lang w:val="sv-SE"/>
              </w:rPr>
              <w:t>ERVEYDEKSI</w:t>
            </w:r>
            <w:r w:rsidRPr="00C85891">
              <w:rPr>
                <w:lang w:val="sv-SE"/>
              </w:rPr>
              <w:t>-</w:t>
            </w:r>
            <w:r w:rsidR="00C85891" w:rsidRPr="00C85891">
              <w:rPr>
                <w:lang w:val="sv-SE"/>
              </w:rPr>
              <w:t xml:space="preserve"> det nationella programmet för hälsa och välfärd</w:t>
            </w:r>
          </w:p>
          <w:p w14:paraId="0CEE56DD" w14:textId="4F5D3B0E" w:rsidR="008540EA" w:rsidRPr="00C85891" w:rsidRDefault="00C85891">
            <w:pPr>
              <w:rPr>
                <w:lang w:val="sv-SE"/>
              </w:rPr>
            </w:pPr>
            <w:r w:rsidRPr="00C85891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Projektförslaget innehåller delar som hänför sig till</w:t>
            </w:r>
          </w:p>
        </w:tc>
      </w:tr>
      <w:tr w:rsidR="008540EA" w:rsidRPr="00E85F98" w14:paraId="3610D03D" w14:textId="77777777" w:rsidTr="008540EA">
        <w:tc>
          <w:tcPr>
            <w:tcW w:w="9628" w:type="dxa"/>
          </w:tcPr>
          <w:p w14:paraId="0C94731D" w14:textId="2B8AD032" w:rsidR="008540EA" w:rsidRPr="00E85F98" w:rsidRDefault="008540EA" w:rsidP="008540EA">
            <w:pPr>
              <w:ind w:left="1304" w:hanging="853"/>
              <w:rPr>
                <w:lang w:val="sv-SE"/>
              </w:rPr>
            </w:pPr>
            <w:r w:rsidRPr="00E85F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67FD94" wp14:editId="1EA8D332">
                      <wp:simplePos x="0" y="0"/>
                      <wp:positionH relativeFrom="column">
                        <wp:posOffset>6273</wp:posOffset>
                      </wp:positionH>
                      <wp:positionV relativeFrom="paragraph">
                        <wp:posOffset>14700</wp:posOffset>
                      </wp:positionV>
                      <wp:extent cx="126853" cy="132139"/>
                      <wp:effectExtent l="0" t="0" r="26035" b="20320"/>
                      <wp:wrapNone/>
                      <wp:docPr id="81416007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1CEA96" w14:textId="77777777" w:rsidR="008540EA" w:rsidRDefault="00854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7FD94" id="Tekstiruutu 2" o:spid="_x0000_s1027" type="#_x0000_t202" style="position:absolute;left:0;text-align:left;margin-left:.5pt;margin-top:1.15pt;width:10pt;height:1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W2OQIAAII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Hi6NZjfTMSUcXel4lI5vA0pyuWys818F1CQYObXYlUgW&#10;Ozw434WeQsJbDlRVrCul4iYoQayUJQeGPVQ+pojgb6KUJk1OZ+PpMAK/8QXo8/2tYvxHn95VFOIp&#10;jTlfSg+Wb7ctqYorWrZQHJEtC52QnOHrCuEfmPPPzKJykCCcBv+Ei1SAOUFvUVKC/fW38xCPDUUv&#10;JQ0qMafu555ZQYn6prHVt+lkEqQbN5Pp5xFu7LVne+3R+3oFSFSKc2d4NEO8VydTWqhfcWiW4VV0&#10;Mc3x7Zz6k7ny3Xzg0HGxXMYgFKth/kFvDA/QoTGB1pf2lVnTt9WjHh7hpFmWvetuFxtualjuPcgq&#10;tj7w3LHa049Cj+LphzJM0vU+Rl1+HYvfAAAA//8DAFBLAwQUAAYACAAAACEAfklIQ9YAAAAFAQAA&#10;DwAAAGRycy9kb3ducmV2LnhtbEyPwU7DMBBE70j8g7WVuFGnQUIhxKkKKlw4URDnbby1LWI7it00&#10;/D2bExyfZjXzttnOvhcTjcnFoGCzLkBQ6KJ2wSj4/Hi5rUCkjEFjHwMp+KEE2/b6qsFax0t4p+mQ&#10;jeCSkGpUYHMeailTZ8ljWseBAmenOHrMjKOResQLl/telkVxLz26wAsWB3q21H0fzl7B/sk8mK7C&#10;0e4r7dw0f53ezKtSN6t59wgi05z/jmHRZ3Vo2ekYz0En0TPzJ1lBeQeC03LB44IbkG0j/9u3vwAA&#10;AP//AwBQSwECLQAUAAYACAAAACEAtoM4kv4AAADhAQAAEwAAAAAAAAAAAAAAAAAAAAAAW0NvbnRl&#10;bnRfVHlwZXNdLnhtbFBLAQItABQABgAIAAAAIQA4/SH/1gAAAJQBAAALAAAAAAAAAAAAAAAAAC8B&#10;AABfcmVscy8ucmVsc1BLAQItABQABgAIAAAAIQAcdhW2OQIAAIIEAAAOAAAAAAAAAAAAAAAAAC4C&#10;AABkcnMvZTJvRG9jLnhtbFBLAQItABQABgAIAAAAIQB+SUhD1gAAAAUBAAAPAAAAAAAAAAAAAAAA&#10;AJMEAABkcnMvZG93bnJldi54bWxQSwUGAAAAAAQABADzAAAAlgUAAAAA&#10;" fillcolor="white [3201]" strokeweight=".5pt">
                      <v:textbox>
                        <w:txbxContent>
                          <w:p w14:paraId="251CEA96" w14:textId="77777777" w:rsidR="008540EA" w:rsidRDefault="008540EA"/>
                        </w:txbxContent>
                      </v:textbox>
                    </v:shape>
                  </w:pict>
                </mc:Fallback>
              </mc:AlternateContent>
            </w:r>
            <w:r w:rsidRPr="00E85F98">
              <w:rPr>
                <w:lang w:val="sv-SE"/>
              </w:rPr>
              <w:t xml:space="preserve">1. </w:t>
            </w:r>
            <w:r w:rsidR="00E85F98" w:rsidRPr="00E85F98">
              <w:rPr>
                <w:lang w:val="sv-SE"/>
              </w:rPr>
              <w:t>Regionala välfärdsstigar</w:t>
            </w:r>
            <w:r w:rsidR="00E85F98" w:rsidRPr="00E85F98">
              <w:rPr>
                <w:lang w:val="sv-SE"/>
              </w:rPr>
              <w:t xml:space="preserve"> </w:t>
            </w:r>
            <w:r w:rsidR="00E85F98" w:rsidRPr="00E85F98">
              <w:rPr>
                <w:lang w:val="sv-SE"/>
              </w:rPr>
              <w:t>–</w:t>
            </w:r>
            <w:r w:rsidR="00E85F98" w:rsidRPr="00E85F98">
              <w:rPr>
                <w:lang w:val="sv-SE"/>
              </w:rPr>
              <w:t xml:space="preserve"> </w:t>
            </w:r>
            <w:hyperlink r:id="rId4" w:tgtFrame="_blank" w:history="1">
              <w:proofErr w:type="spellStart"/>
              <w:r w:rsidR="00E85F98" w:rsidRPr="00E85F98">
                <w:rPr>
                  <w:lang w:val="sv-SE"/>
                </w:rPr>
                <w:t>utveclande</w:t>
              </w:r>
              <w:proofErr w:type="spellEnd"/>
              <w:r w:rsidR="00E85F98" w:rsidRPr="00E85F98">
                <w:rPr>
                  <w:lang w:val="sv-SE"/>
                </w:rPr>
                <w:t xml:space="preserve"> av stödet för levnadsvanor och e</w:t>
              </w:r>
              <w:r w:rsidR="00E85F98" w:rsidRPr="00E85F98">
                <w:rPr>
                  <w:lang w:val="sv-SE"/>
                </w:rPr>
                <w:t>g</w:t>
              </w:r>
              <w:r w:rsidR="00E85F98" w:rsidRPr="00E85F98">
                <w:rPr>
                  <w:lang w:val="sv-SE"/>
                </w:rPr>
                <w:t>envård</w:t>
              </w:r>
            </w:hyperlink>
          </w:p>
        </w:tc>
      </w:tr>
      <w:tr w:rsidR="008540EA" w:rsidRPr="00E85F98" w14:paraId="42E32346" w14:textId="77777777" w:rsidTr="008540EA">
        <w:tc>
          <w:tcPr>
            <w:tcW w:w="9628" w:type="dxa"/>
          </w:tcPr>
          <w:p w14:paraId="3E11908C" w14:textId="2546FACE" w:rsidR="008540EA" w:rsidRPr="00E85F98" w:rsidRDefault="008540EA" w:rsidP="008540EA">
            <w:pPr>
              <w:ind w:left="1304" w:hanging="853"/>
              <w:rPr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A92527" wp14:editId="7E67C824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1164024069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41A6F9" w14:textId="77777777" w:rsidR="008540EA" w:rsidRDefault="008540EA" w:rsidP="00854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A92527" id="_x0000_s1028" type="#_x0000_t202" style="position:absolute;left:0;text-align:left;margin-left:1.25pt;margin-top:2.35pt;width:10pt;height:1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QSOwIAAIIEAAAOAAAAZHJzL2Uyb0RvYy54bWysVE1v2zAMvQ/YfxB0Xxw7H2uDOEWWIsOA&#10;oi2QDj0rshQbk0VNUmJnv36U7Hy022nYRaZE6ol8fPT8rq0VOQjrKtA5TQdDSoTmUFR6l9PvL+tP&#10;N5Q4z3TBFGiR06Nw9G7x8cO8MTORQQmqEJYgiHazxuS09N7MksTxUtTMDcAIjU4JtmYet3aXFJY1&#10;iF6rJBsOp0kDtjAWuHAOT+87J11EfCkF909SOuGJyinm5uNq47oNa7KYs9nOMlNWvE+D/UMWNas0&#10;PnqGumeekb2t/oCqK27BgfQDDnUCUlZcxBqwmnT4rppNyYyItSA5zpxpcv8Plj8eNubZEt9+gRYb&#10;GAhpjJs5PAz1tNLW4YuZEvQjhcczbaL1hIdL2fRmMqKEoysdZenoNqAkl8vGOv9VQE2CkVOLXYlk&#10;scOD813oKSS85UBVxbpSKm6CEsRKWXJg2EPlY4oI/iZKadLkdDqaDCPwG1+APt/fKsZ/9OldRSGe&#10;0pjzpfRg+XbbkqrIaXaiZQvFEdmy0AnJGb6uEP6BOf/MLCoHCcJp8E+4SAWYE/QWJSXYX387D/HY&#10;UPRS0qASc+p+7pkVlKhvGlt9m47HQbpxM558znBjrz3ba4/e1ytAolKcO8OjGeK9OpnSQv2KQ7MM&#10;r6KLaY5v59SfzJXv5gOHjovlMgahWA3zD3pjeIAOjQm0vrSvzJq+rR718AgnzbLZu+52seGmhuXe&#10;g6xi6wPPHas9/Sj0KJ5+KMMkXe9j1OXXsfgNAAD//wMAUEsDBBQABgAIAAAAIQCsjDLj1gAAAAUB&#10;AAAPAAAAZHJzL2Rvd25yZXYueG1sTI7NTsMwEITvSLyDtUjcqENEIYQ4FaDChRMFcd7GW8ciXke2&#10;m4a3xznBcX408zWb2Q1iohCtZwXXqwIEcee1ZaPg8+PlqgIRE7LGwTMp+KEIm/b8rMFa+xO/07RL&#10;RuQRjjUq6FMaaylj15PDuPIjcc4OPjhMWQYjdcBTHneDLIviVjq0nB96HOm5p+57d3QKtk/m3nQV&#10;hn5baWun+evwZl6VuryYHx9AJJrTXxkW/IwObWba+yPrKAYF5ToXFdzcgchpucj94q5Bto38T9/+&#10;AgAA//8DAFBLAQItABQABgAIAAAAIQC2gziS/gAAAOEBAAATAAAAAAAAAAAAAAAAAAAAAABbQ29u&#10;dGVudF9UeXBlc10ueG1sUEsBAi0AFAAGAAgAAAAhADj9If/WAAAAlAEAAAsAAAAAAAAAAAAAAAAA&#10;LwEAAF9yZWxzLy5yZWxzUEsBAi0AFAAGAAgAAAAhANymtBI7AgAAggQAAA4AAAAAAAAAAAAAAAAA&#10;LgIAAGRycy9lMm9Eb2MueG1sUEsBAi0AFAAGAAgAAAAhAKyMMuPWAAAABQEAAA8AAAAAAAAAAAAA&#10;AAAAlQQAAGRycy9kb3ducmV2LnhtbFBLBQYAAAAABAAEAPMAAACYBQAAAAA=&#10;" fillcolor="white [3201]" strokeweight=".5pt">
                      <v:textbox>
                        <w:txbxContent>
                          <w:p w14:paraId="5841A6F9" w14:textId="77777777" w:rsidR="008540EA" w:rsidRDefault="008540EA" w:rsidP="008540EA"/>
                        </w:txbxContent>
                      </v:textbox>
                    </v:shape>
                  </w:pict>
                </mc:Fallback>
              </mc:AlternateContent>
            </w:r>
            <w:r w:rsidRPr="00E85F98">
              <w:rPr>
                <w:lang w:val="sv-SE"/>
              </w:rPr>
              <w:t xml:space="preserve">2. </w:t>
            </w:r>
            <w:r w:rsidR="00E85F98" w:rsidRPr="00E85F98">
              <w:rPr>
                <w:rFonts w:ascii="Arial" w:hAnsi="Arial" w:cs="Arial"/>
                <w:color w:val="0F0F0F"/>
                <w:sz w:val="25"/>
                <w:szCs w:val="25"/>
                <w:shd w:val="clear" w:color="auto" w:fill="FFFFFF"/>
                <w:lang w:val="sv-SE"/>
              </w:rPr>
              <w:t>s</w:t>
            </w:r>
            <w:r w:rsidR="00E85F98" w:rsidRPr="00E85F98">
              <w:rPr>
                <w:lang w:val="sv-SE"/>
              </w:rPr>
              <w:t>tärkande av det förebyggande arbetet inom mun- och tandvården</w:t>
            </w:r>
          </w:p>
        </w:tc>
      </w:tr>
    </w:tbl>
    <w:p w14:paraId="602ED9EF" w14:textId="27E0133F" w:rsidR="008540EA" w:rsidRPr="00E85F98" w:rsidRDefault="008540EA">
      <w:pPr>
        <w:rPr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7E86" w:rsidRPr="00E85F98" w14:paraId="1829CD38" w14:textId="77777777" w:rsidTr="00570FA5">
        <w:tc>
          <w:tcPr>
            <w:tcW w:w="9628" w:type="dxa"/>
            <w:shd w:val="clear" w:color="auto" w:fill="E2EFD9" w:themeFill="accent6" w:themeFillTint="33"/>
          </w:tcPr>
          <w:p w14:paraId="17A90924" w14:textId="77777777" w:rsidR="0007385E" w:rsidRPr="0007385E" w:rsidRDefault="0007385E" w:rsidP="000738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2 SÖKANDE</w:t>
            </w:r>
          </w:p>
          <w:p w14:paraId="4D06C7BF" w14:textId="4AD06AF7" w:rsidR="00407E86" w:rsidRPr="0007385E" w:rsidRDefault="0007385E" w:rsidP="0007385E">
            <w:pPr>
              <w:rPr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Organisation som ansvarar för projektförslaget</w:t>
            </w:r>
          </w:p>
        </w:tc>
      </w:tr>
      <w:tr w:rsidR="00407E86" w:rsidRPr="00E85F98" w14:paraId="5EC6134A" w14:textId="77777777" w:rsidTr="00407E86">
        <w:tc>
          <w:tcPr>
            <w:tcW w:w="9628" w:type="dxa"/>
          </w:tcPr>
          <w:p w14:paraId="3EBC61AA" w14:textId="77777777" w:rsidR="00407E86" w:rsidRPr="0007385E" w:rsidRDefault="00407E86">
            <w:pPr>
              <w:rPr>
                <w:lang w:val="sv-SE"/>
              </w:rPr>
            </w:pPr>
          </w:p>
          <w:p w14:paraId="16B2A73A" w14:textId="3FBC4F36" w:rsidR="00863E49" w:rsidRPr="0007385E" w:rsidRDefault="00863E49">
            <w:pPr>
              <w:rPr>
                <w:lang w:val="sv-SE"/>
              </w:rPr>
            </w:pPr>
          </w:p>
        </w:tc>
      </w:tr>
    </w:tbl>
    <w:p w14:paraId="47B98155" w14:textId="77777777" w:rsidR="00407E86" w:rsidRPr="0007385E" w:rsidRDefault="00407E86">
      <w:pPr>
        <w:rPr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0FA5" w:rsidRPr="00E85F98" w14:paraId="0BD8DA05" w14:textId="77777777" w:rsidTr="00570FA5">
        <w:tc>
          <w:tcPr>
            <w:tcW w:w="9628" w:type="dxa"/>
            <w:shd w:val="clear" w:color="auto" w:fill="E2EFD9" w:themeFill="accent6" w:themeFillTint="33"/>
          </w:tcPr>
          <w:p w14:paraId="754B68AD" w14:textId="77777777" w:rsidR="0007385E" w:rsidRPr="0007385E" w:rsidRDefault="0007385E" w:rsidP="000738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3 ANSÖKANDENS MOMSPLIKT</w:t>
            </w:r>
          </w:p>
          <w:p w14:paraId="3B7ED5B2" w14:textId="68FBA1B7" w:rsidR="00570FA5" w:rsidRPr="0007385E" w:rsidRDefault="0007385E" w:rsidP="0007385E">
            <w:pPr>
              <w:rPr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 xml:space="preserve">Upptas betald moms som slutgiltiga kostnader för projektet och som mottagaren av anslaget inte kan avdra i </w:t>
            </w:r>
            <w:proofErr w:type="gramStart"/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sin egen beskattning</w:t>
            </w:r>
            <w:proofErr w:type="gramEnd"/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?</w:t>
            </w:r>
          </w:p>
        </w:tc>
      </w:tr>
      <w:tr w:rsidR="00570FA5" w:rsidRPr="00E85F98" w14:paraId="7AC919D6" w14:textId="77777777" w:rsidTr="00570FA5">
        <w:tc>
          <w:tcPr>
            <w:tcW w:w="9628" w:type="dxa"/>
          </w:tcPr>
          <w:p w14:paraId="1930A8D1" w14:textId="77777777" w:rsidR="00570FA5" w:rsidRPr="0007385E" w:rsidRDefault="00570FA5">
            <w:pPr>
              <w:rPr>
                <w:lang w:val="sv-SE"/>
              </w:rPr>
            </w:pPr>
          </w:p>
        </w:tc>
      </w:tr>
    </w:tbl>
    <w:p w14:paraId="490031D0" w14:textId="77777777" w:rsidR="00570FA5" w:rsidRPr="0007385E" w:rsidRDefault="00570FA5">
      <w:pPr>
        <w:rPr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0FA5" w:rsidRPr="00E85F98" w14:paraId="672CBEF8" w14:textId="77777777" w:rsidTr="00570FA5">
        <w:tc>
          <w:tcPr>
            <w:tcW w:w="9628" w:type="dxa"/>
            <w:shd w:val="clear" w:color="auto" w:fill="E2EFD9" w:themeFill="accent6" w:themeFillTint="33"/>
          </w:tcPr>
          <w:p w14:paraId="52BF87B2" w14:textId="77777777" w:rsidR="0007385E" w:rsidRPr="0007385E" w:rsidRDefault="0007385E" w:rsidP="000738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4 PROJEKTANSVARIG</w:t>
            </w:r>
          </w:p>
          <w:p w14:paraId="18C5A151" w14:textId="77777777" w:rsidR="0007385E" w:rsidRPr="0007385E" w:rsidRDefault="0007385E" w:rsidP="000738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Den projektansvarige har huvudansvaret för projektet och dess ekonomi enligt villkoren för statsunderstöd. Den projektansvarige har</w:t>
            </w:r>
          </w:p>
          <w:p w14:paraId="7101A53B" w14:textId="70CA583F" w:rsidR="00570FA5" w:rsidRPr="0007385E" w:rsidRDefault="0007385E" w:rsidP="0007385E">
            <w:pPr>
              <w:rPr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namnteckningsrätt för den organisation som beviljas understöd.</w:t>
            </w:r>
          </w:p>
        </w:tc>
      </w:tr>
      <w:tr w:rsidR="00570FA5" w:rsidRPr="00E85F98" w14:paraId="3745CFB3" w14:textId="77777777" w:rsidTr="00570FA5">
        <w:tc>
          <w:tcPr>
            <w:tcW w:w="9628" w:type="dxa"/>
          </w:tcPr>
          <w:p w14:paraId="22BDDEC0" w14:textId="77777777" w:rsidR="00570FA5" w:rsidRPr="0007385E" w:rsidRDefault="00570FA5">
            <w:pPr>
              <w:rPr>
                <w:lang w:val="sv-SE"/>
              </w:rPr>
            </w:pPr>
          </w:p>
          <w:p w14:paraId="3AA717B8" w14:textId="77777777" w:rsidR="00987C7A" w:rsidRPr="0007385E" w:rsidRDefault="00987C7A">
            <w:pPr>
              <w:rPr>
                <w:lang w:val="sv-SE"/>
              </w:rPr>
            </w:pPr>
          </w:p>
        </w:tc>
      </w:tr>
    </w:tbl>
    <w:p w14:paraId="1788580B" w14:textId="77777777" w:rsidR="00570FA5" w:rsidRPr="0007385E" w:rsidRDefault="00570FA5">
      <w:pPr>
        <w:rPr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70FA5" w:rsidRPr="00E85F98" w14:paraId="7ED7B24B" w14:textId="77777777" w:rsidTr="00570FA5">
        <w:tc>
          <w:tcPr>
            <w:tcW w:w="9628" w:type="dxa"/>
            <w:gridSpan w:val="2"/>
            <w:shd w:val="clear" w:color="auto" w:fill="E2EFD9" w:themeFill="accent6" w:themeFillTint="33"/>
          </w:tcPr>
          <w:p w14:paraId="73766E6E" w14:textId="77777777" w:rsidR="0007385E" w:rsidRPr="0007385E" w:rsidRDefault="0007385E" w:rsidP="000738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5 KONTAKTPERSON</w:t>
            </w:r>
          </w:p>
          <w:p w14:paraId="664EF9F2" w14:textId="67FA3215" w:rsidR="00570FA5" w:rsidRPr="0007385E" w:rsidRDefault="0007385E" w:rsidP="0007385E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Projektets kontaktperson deltar i väsentlig utsträckning i det praktiska genomförandet av projektet och kan vid behov informera om hur projektet</w:t>
            </w: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 xml:space="preserve"> </w:t>
            </w:r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framskrider.</w:t>
            </w:r>
          </w:p>
        </w:tc>
      </w:tr>
      <w:tr w:rsidR="00570FA5" w14:paraId="313A6774" w14:textId="77777777" w:rsidTr="00131DAD">
        <w:trPr>
          <w:trHeight w:val="135"/>
        </w:trPr>
        <w:tc>
          <w:tcPr>
            <w:tcW w:w="4814" w:type="dxa"/>
          </w:tcPr>
          <w:p w14:paraId="0F91A879" w14:textId="24CB5721" w:rsidR="00570FA5" w:rsidRDefault="00570FA5">
            <w:pPr>
              <w:rPr>
                <w:color w:val="A6A6A6" w:themeColor="background1" w:themeShade="A6"/>
              </w:rPr>
            </w:pPr>
            <w:proofErr w:type="spellStart"/>
            <w:r w:rsidRPr="00570FA5">
              <w:rPr>
                <w:color w:val="A6A6A6" w:themeColor="background1" w:themeShade="A6"/>
              </w:rPr>
              <w:t>N</w:t>
            </w:r>
            <w:r w:rsidR="0007385E">
              <w:rPr>
                <w:color w:val="A6A6A6" w:themeColor="background1" w:themeShade="A6"/>
              </w:rPr>
              <w:t>a</w:t>
            </w:r>
            <w:r w:rsidRPr="00570FA5">
              <w:rPr>
                <w:color w:val="A6A6A6" w:themeColor="background1" w:themeShade="A6"/>
              </w:rPr>
              <w:t>m</w:t>
            </w:r>
            <w:r w:rsidR="0007385E">
              <w:rPr>
                <w:color w:val="A6A6A6" w:themeColor="background1" w:themeShade="A6"/>
              </w:rPr>
              <w:t>n</w:t>
            </w:r>
            <w:proofErr w:type="spellEnd"/>
          </w:p>
          <w:p w14:paraId="5A44CD45" w14:textId="0F1B3276" w:rsidR="00863E49" w:rsidRDefault="00863E49"/>
        </w:tc>
        <w:tc>
          <w:tcPr>
            <w:tcW w:w="4814" w:type="dxa"/>
          </w:tcPr>
          <w:p w14:paraId="33DFF157" w14:textId="28CB5454" w:rsidR="00570FA5" w:rsidRDefault="0007385E"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Befattning</w:t>
            </w:r>
            <w:proofErr w:type="spellEnd"/>
          </w:p>
        </w:tc>
      </w:tr>
      <w:tr w:rsidR="00570FA5" w14:paraId="721F5F21" w14:textId="77777777" w:rsidTr="00570FA5">
        <w:trPr>
          <w:trHeight w:val="135"/>
        </w:trPr>
        <w:tc>
          <w:tcPr>
            <w:tcW w:w="4814" w:type="dxa"/>
          </w:tcPr>
          <w:p w14:paraId="1DF39945" w14:textId="77777777" w:rsidR="00863E49" w:rsidRDefault="0007385E">
            <w:pP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Kontaktinformation</w:t>
            </w:r>
            <w:proofErr w:type="spellEnd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telefon</w:t>
            </w:r>
            <w:proofErr w:type="spellEnd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, e-</w:t>
            </w:r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post</w:t>
            </w:r>
            <w:proofErr w:type="spellEnd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)</w:t>
            </w:r>
          </w:p>
          <w:p w14:paraId="743A86CB" w14:textId="054E9609" w:rsidR="0007385E" w:rsidRDefault="0007385E"/>
        </w:tc>
        <w:tc>
          <w:tcPr>
            <w:tcW w:w="4814" w:type="dxa"/>
            <w:shd w:val="clear" w:color="auto" w:fill="auto"/>
          </w:tcPr>
          <w:p w14:paraId="3CF730FE" w14:textId="130E0BEC" w:rsidR="00570FA5" w:rsidRDefault="0007385E"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Postbox/</w:t>
            </w:r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gatuadress</w:t>
            </w:r>
            <w:proofErr w:type="spellEnd"/>
          </w:p>
        </w:tc>
      </w:tr>
    </w:tbl>
    <w:p w14:paraId="4E3DC20D" w14:textId="77777777" w:rsidR="00570FA5" w:rsidRDefault="00570FA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63E49" w14:paraId="6C65FA14" w14:textId="77777777" w:rsidTr="00863E49">
        <w:tc>
          <w:tcPr>
            <w:tcW w:w="9628" w:type="dxa"/>
            <w:gridSpan w:val="3"/>
            <w:shd w:val="clear" w:color="auto" w:fill="E2EFD9" w:themeFill="accent6" w:themeFillTint="33"/>
          </w:tcPr>
          <w:p w14:paraId="6F996FE1" w14:textId="169213C5" w:rsidR="00863E49" w:rsidRDefault="0007385E">
            <w:r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6 UPPGIFTER OM PROJEKTET</w:t>
            </w:r>
          </w:p>
        </w:tc>
      </w:tr>
      <w:tr w:rsidR="00863E49" w14:paraId="3AF8BF84" w14:textId="77777777" w:rsidTr="00863E49">
        <w:tc>
          <w:tcPr>
            <w:tcW w:w="9628" w:type="dxa"/>
            <w:gridSpan w:val="3"/>
          </w:tcPr>
          <w:p w14:paraId="1E8D9E8C" w14:textId="77777777" w:rsidR="00863E49" w:rsidRDefault="0007385E">
            <w:pP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Projektets</w:t>
            </w:r>
            <w:proofErr w:type="spellEnd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namn</w:t>
            </w:r>
            <w:proofErr w:type="spellEnd"/>
          </w:p>
          <w:p w14:paraId="63D88F36" w14:textId="77777777" w:rsidR="0007385E" w:rsidRDefault="0007385E">
            <w:pP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</w:pPr>
          </w:p>
          <w:p w14:paraId="1F37CE79" w14:textId="7A68251D" w:rsidR="0007385E" w:rsidRDefault="0007385E"/>
        </w:tc>
      </w:tr>
      <w:tr w:rsidR="00863E49" w14:paraId="3E2BF4B9" w14:textId="77777777" w:rsidTr="00863E49">
        <w:tc>
          <w:tcPr>
            <w:tcW w:w="9628" w:type="dxa"/>
            <w:gridSpan w:val="3"/>
          </w:tcPr>
          <w:p w14:paraId="18562032" w14:textId="18ACA886" w:rsidR="00863E49" w:rsidRDefault="0007385E">
            <w:pPr>
              <w:rPr>
                <w:color w:val="A6A6A6" w:themeColor="background1" w:themeShade="A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Projektets</w:t>
            </w:r>
            <w:proofErr w:type="spellEnd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livslängd</w:t>
            </w:r>
            <w:proofErr w:type="spellEnd"/>
          </w:p>
          <w:p w14:paraId="73D7F055" w14:textId="7A4076F8" w:rsidR="00863E49" w:rsidRDefault="00863E49"/>
        </w:tc>
      </w:tr>
      <w:tr w:rsidR="00863E49" w14:paraId="50164414" w14:textId="77777777" w:rsidTr="00726C28">
        <w:tc>
          <w:tcPr>
            <w:tcW w:w="3209" w:type="dxa"/>
          </w:tcPr>
          <w:p w14:paraId="02426F48" w14:textId="69F773F1" w:rsidR="00863E49" w:rsidRDefault="0007385E">
            <w:pPr>
              <w:rPr>
                <w:color w:val="A6A6A6" w:themeColor="background1" w:themeShade="A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Ansökt</w:t>
            </w:r>
            <w:proofErr w:type="spellEnd"/>
            <w:r w:rsidR="00863E49" w:rsidRPr="00863E49">
              <w:rPr>
                <w:color w:val="A6A6A6" w:themeColor="background1" w:themeShade="A6"/>
              </w:rPr>
              <w:t xml:space="preserve"> €</w:t>
            </w:r>
          </w:p>
          <w:p w14:paraId="62144798" w14:textId="052E25E8" w:rsidR="00863E49" w:rsidRDefault="00863E49"/>
        </w:tc>
        <w:tc>
          <w:tcPr>
            <w:tcW w:w="3209" w:type="dxa"/>
          </w:tcPr>
          <w:p w14:paraId="3F0B707B" w14:textId="548BA6A2" w:rsidR="00863E49" w:rsidRDefault="0007385E"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örslag</w:t>
            </w:r>
            <w:proofErr w:type="spellEnd"/>
          </w:p>
        </w:tc>
        <w:tc>
          <w:tcPr>
            <w:tcW w:w="3210" w:type="dxa"/>
          </w:tcPr>
          <w:p w14:paraId="3758432F" w14:textId="0FFF63FB" w:rsidR="00863E49" w:rsidRDefault="0007385E"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Beviljad</w:t>
            </w:r>
            <w:proofErr w:type="spellEnd"/>
          </w:p>
        </w:tc>
      </w:tr>
      <w:tr w:rsidR="003D41E1" w:rsidRPr="00E85F98" w14:paraId="00229736" w14:textId="77777777" w:rsidTr="003D41E1">
        <w:tc>
          <w:tcPr>
            <w:tcW w:w="9628" w:type="dxa"/>
            <w:gridSpan w:val="3"/>
            <w:shd w:val="clear" w:color="auto" w:fill="E2EFD9" w:themeFill="accent6" w:themeFillTint="33"/>
          </w:tcPr>
          <w:p w14:paraId="6FACBCAF" w14:textId="77777777" w:rsidR="0007385E" w:rsidRPr="0007385E" w:rsidRDefault="0007385E" w:rsidP="000738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7 KORT BESKRIVNING AV PROJEKTET</w:t>
            </w:r>
          </w:p>
          <w:p w14:paraId="5DB4E784" w14:textId="50CF7E35" w:rsidR="003D41E1" w:rsidRPr="0007385E" w:rsidRDefault="0007385E" w:rsidP="0007385E">
            <w:pPr>
              <w:rPr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 xml:space="preserve">Beskrivningen kan publiceras eventuellt på </w:t>
            </w:r>
            <w:proofErr w:type="spellStart"/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THL:s</w:t>
            </w:r>
            <w:proofErr w:type="spellEnd"/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 xml:space="preserve"> webbplats.</w:t>
            </w:r>
          </w:p>
        </w:tc>
      </w:tr>
      <w:tr w:rsidR="003D41E1" w:rsidRPr="00E85F98" w14:paraId="55977610" w14:textId="77777777" w:rsidTr="003D41E1">
        <w:tc>
          <w:tcPr>
            <w:tcW w:w="9628" w:type="dxa"/>
            <w:gridSpan w:val="3"/>
          </w:tcPr>
          <w:p w14:paraId="12FF2C76" w14:textId="77777777" w:rsidR="003D41E1" w:rsidRPr="0007385E" w:rsidRDefault="003D41E1">
            <w:pPr>
              <w:rPr>
                <w:lang w:val="sv-SE"/>
              </w:rPr>
            </w:pPr>
          </w:p>
          <w:p w14:paraId="18E42EE3" w14:textId="77777777" w:rsidR="003D41E1" w:rsidRPr="0007385E" w:rsidRDefault="003D41E1">
            <w:pPr>
              <w:rPr>
                <w:lang w:val="sv-SE"/>
              </w:rPr>
            </w:pPr>
          </w:p>
          <w:p w14:paraId="3D7747F7" w14:textId="77777777" w:rsidR="003D41E1" w:rsidRPr="0007385E" w:rsidRDefault="003D41E1">
            <w:pPr>
              <w:rPr>
                <w:lang w:val="sv-SE"/>
              </w:rPr>
            </w:pPr>
          </w:p>
          <w:p w14:paraId="4A0FA771" w14:textId="77777777" w:rsidR="003D41E1" w:rsidRPr="0007385E" w:rsidRDefault="003D41E1">
            <w:pPr>
              <w:rPr>
                <w:lang w:val="sv-SE"/>
              </w:rPr>
            </w:pPr>
          </w:p>
        </w:tc>
      </w:tr>
      <w:tr w:rsidR="003D41E1" w:rsidRPr="00E85F98" w14:paraId="0234A05A" w14:textId="77777777" w:rsidTr="003D41E1">
        <w:tc>
          <w:tcPr>
            <w:tcW w:w="9628" w:type="dxa"/>
            <w:gridSpan w:val="3"/>
            <w:shd w:val="clear" w:color="auto" w:fill="E2EFD9" w:themeFill="accent6" w:themeFillTint="33"/>
          </w:tcPr>
          <w:p w14:paraId="46173F4D" w14:textId="77777777" w:rsidR="0007385E" w:rsidRPr="0007385E" w:rsidRDefault="0007385E" w:rsidP="000738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8 DEFINITION AV BEHOVET</w:t>
            </w:r>
          </w:p>
          <w:p w14:paraId="3305D7CD" w14:textId="04E43B6D" w:rsidR="003D41E1" w:rsidRPr="0007385E" w:rsidRDefault="0007385E" w:rsidP="0007385E">
            <w:pPr>
              <w:rPr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På vilka argument och/eller erfarenheter baserar sig behovet? Projektets måluppställning reflekteras mot detta svar i punkt 11.</w:t>
            </w:r>
          </w:p>
        </w:tc>
      </w:tr>
      <w:tr w:rsidR="003D41E1" w:rsidRPr="00E85F98" w14:paraId="4E3F219A" w14:textId="77777777" w:rsidTr="003D41E1">
        <w:tc>
          <w:tcPr>
            <w:tcW w:w="9628" w:type="dxa"/>
            <w:gridSpan w:val="3"/>
          </w:tcPr>
          <w:p w14:paraId="57F43EEE" w14:textId="77777777" w:rsidR="003D41E1" w:rsidRPr="0007385E" w:rsidRDefault="003D41E1">
            <w:pPr>
              <w:rPr>
                <w:lang w:val="sv-SE"/>
              </w:rPr>
            </w:pPr>
          </w:p>
          <w:p w14:paraId="5378EB05" w14:textId="77777777" w:rsidR="003D41E1" w:rsidRPr="0007385E" w:rsidRDefault="003D41E1">
            <w:pPr>
              <w:rPr>
                <w:lang w:val="sv-SE"/>
              </w:rPr>
            </w:pPr>
          </w:p>
          <w:p w14:paraId="1B38B44E" w14:textId="77777777" w:rsidR="003D41E1" w:rsidRPr="0007385E" w:rsidRDefault="003D41E1">
            <w:pPr>
              <w:rPr>
                <w:lang w:val="sv-SE"/>
              </w:rPr>
            </w:pPr>
          </w:p>
          <w:p w14:paraId="1C84ACD2" w14:textId="77777777" w:rsidR="003D41E1" w:rsidRPr="0007385E" w:rsidRDefault="003D41E1">
            <w:pPr>
              <w:rPr>
                <w:lang w:val="sv-SE"/>
              </w:rPr>
            </w:pPr>
          </w:p>
          <w:p w14:paraId="37F85E1C" w14:textId="77777777" w:rsidR="003D41E1" w:rsidRPr="0007385E" w:rsidRDefault="003D41E1">
            <w:pPr>
              <w:rPr>
                <w:lang w:val="sv-SE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1E1" w:rsidRPr="00E85F98" w14:paraId="2F387BAD" w14:textId="77777777" w:rsidTr="003D41E1">
        <w:tc>
          <w:tcPr>
            <w:tcW w:w="9628" w:type="dxa"/>
            <w:shd w:val="clear" w:color="auto" w:fill="E2EFD9" w:themeFill="accent6" w:themeFillTint="33"/>
          </w:tcPr>
          <w:p w14:paraId="7D5A89DC" w14:textId="77777777" w:rsidR="0007385E" w:rsidRPr="0007385E" w:rsidRDefault="0007385E" w:rsidP="000738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lastRenderedPageBreak/>
              <w:t>9 KOMMUNFÖRBINDELSE</w:t>
            </w:r>
          </w:p>
          <w:p w14:paraId="4BB66473" w14:textId="2B3CAB21" w:rsidR="003D41E1" w:rsidRPr="0007385E" w:rsidRDefault="0007385E" w:rsidP="0007385E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Hur har projektet integrerats i det arbete som kommunen/kommunerna utför eller på vilket sätt är det en del av kommunens/kommunernas arbete för att främja välfärd och hälsa?</w:t>
            </w:r>
          </w:p>
        </w:tc>
      </w:tr>
      <w:tr w:rsidR="003D41E1" w:rsidRPr="00E85F98" w14:paraId="4244CF94" w14:textId="77777777" w:rsidTr="003D41E1">
        <w:tc>
          <w:tcPr>
            <w:tcW w:w="9628" w:type="dxa"/>
          </w:tcPr>
          <w:p w14:paraId="14B701A2" w14:textId="77777777" w:rsidR="003D41E1" w:rsidRPr="0007385E" w:rsidRDefault="003D41E1" w:rsidP="003D41E1">
            <w:pPr>
              <w:rPr>
                <w:lang w:val="sv-SE"/>
              </w:rPr>
            </w:pPr>
          </w:p>
          <w:p w14:paraId="142D9663" w14:textId="77777777" w:rsidR="003D41E1" w:rsidRPr="0007385E" w:rsidRDefault="003D41E1" w:rsidP="003D41E1">
            <w:pPr>
              <w:rPr>
                <w:lang w:val="sv-SE"/>
              </w:rPr>
            </w:pPr>
          </w:p>
          <w:p w14:paraId="76059450" w14:textId="77777777" w:rsidR="003D41E1" w:rsidRPr="0007385E" w:rsidRDefault="003D41E1" w:rsidP="003D41E1">
            <w:pPr>
              <w:rPr>
                <w:lang w:val="sv-SE"/>
              </w:rPr>
            </w:pPr>
          </w:p>
          <w:p w14:paraId="5AC05DA8" w14:textId="77777777" w:rsidR="003D41E1" w:rsidRPr="0007385E" w:rsidRDefault="003D41E1" w:rsidP="003D41E1">
            <w:pPr>
              <w:rPr>
                <w:lang w:val="sv-SE"/>
              </w:rPr>
            </w:pPr>
          </w:p>
          <w:p w14:paraId="24ED64E8" w14:textId="77777777" w:rsidR="003D41E1" w:rsidRPr="0007385E" w:rsidRDefault="003D41E1" w:rsidP="003D41E1">
            <w:pPr>
              <w:rPr>
                <w:lang w:val="sv-SE"/>
              </w:rPr>
            </w:pPr>
          </w:p>
        </w:tc>
      </w:tr>
    </w:tbl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D5569" w:rsidRPr="00E85F98" w14:paraId="4BAAD5AB" w14:textId="77777777" w:rsidTr="00AD5569">
        <w:tc>
          <w:tcPr>
            <w:tcW w:w="9628" w:type="dxa"/>
            <w:gridSpan w:val="2"/>
            <w:shd w:val="clear" w:color="auto" w:fill="E2EFD9" w:themeFill="accent6" w:themeFillTint="33"/>
          </w:tcPr>
          <w:p w14:paraId="477ECAC6" w14:textId="77777777" w:rsidR="0007385E" w:rsidRPr="0007385E" w:rsidRDefault="0007385E" w:rsidP="000738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10 MÅLGRUPP OCH OMFATTNING</w:t>
            </w:r>
          </w:p>
          <w:p w14:paraId="5E891300" w14:textId="6635DEA0" w:rsidR="00AD5569" w:rsidRPr="0007385E" w:rsidRDefault="0007385E" w:rsidP="0007385E">
            <w:pPr>
              <w:rPr>
                <w:lang w:val="sv-SE"/>
              </w:rPr>
            </w:pPr>
            <w:r w:rsidRPr="0007385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Enligt vilken indelning allokeras projektets åtgärder?</w:t>
            </w:r>
          </w:p>
        </w:tc>
      </w:tr>
      <w:tr w:rsidR="00AD5569" w14:paraId="2324AE4A" w14:textId="77777777" w:rsidTr="00DA5D93">
        <w:trPr>
          <w:trHeight w:val="90"/>
        </w:trPr>
        <w:tc>
          <w:tcPr>
            <w:tcW w:w="4814" w:type="dxa"/>
          </w:tcPr>
          <w:p w14:paraId="6BAB9741" w14:textId="6C841E49" w:rsidR="00AD5569" w:rsidRDefault="00AD5569" w:rsidP="00AD5569">
            <w:pPr>
              <w:ind w:left="1304" w:hanging="84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7292A7" wp14:editId="4970F080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1758372587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9A257C" w14:textId="77777777" w:rsidR="00AD5569" w:rsidRDefault="00AD5569" w:rsidP="00854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292A7" id="_x0000_s1029" type="#_x0000_t202" style="position:absolute;left:0;text-align:left;margin-left:1.25pt;margin-top:2.35pt;width:10pt;height:1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vHOwIAAIIEAAAOAAAAZHJzL2Uyb0RvYy54bWysVE1v2zAMvQ/YfxB0Xxzna60Rp8hSZBhQ&#10;tAXSoWdFlmNhsqhJSuzs14+SnY92Ow27yJRIPZGPj57ftbUiB2GdBJ3TdDCkRGgOhdS7nH5/WX+6&#10;ocR5pgumQIucHoWjd4uPH+aNycQIKlCFsARBtMsak9PKe5MlieOVqJkbgBEanSXYmnnc2l1SWNYg&#10;eq2S0XA4SxqwhbHAhXN4et856SLil6Xg/qksnfBE5RRz83G1cd2GNVnMWbazzFSS92mwf8iiZlLj&#10;o2eoe+YZ2Vv5B1QtuQUHpR9wqBMoS8lFrAGrSYfvqtlUzIhYC5LjzJkm9/9g+eNhY54t8e0XaLGB&#10;gZDGuMzhYainLW0dvpgpQT9SeDzTJlpPeLg0mt1Mx5RwdKXjUTq+DSjJ5bKxzn8VUJNg5NRiVyJZ&#10;7PDgfBd6CglvOVCyWEul4iYoQayUJQeGPVQ+pojgb6KUJk1OZ+PpMAK/8QXo8/2tYvxHn95VFOIp&#10;jTlfSg+Wb7ctkUVOxydatlAckS0LnZCc4WuJ8A/M+WdmUTlIEE6Df8KlVIA5QW9RUoH99bfzEI8N&#10;RS8lDSoxp+7nnllBifqmsdW36WQSpBs3k+nnEW7stWd77dH7egVIVIpzZ3g0Q7xXJ7O0UL/i0CzD&#10;q+himuPbOfUnc+W7+cCh42K5jEEoVsP8g94YHqBDYwKtL+0rs6Zvq0c9PMJJsyx7190uNtzUsNx7&#10;KGVsfeC5Y7WnH4UexdMPZZik632Muvw6Fr8BAAD//wMAUEsDBBQABgAIAAAAIQCsjDLj1gAAAAUB&#10;AAAPAAAAZHJzL2Rvd25yZXYueG1sTI7NTsMwEITvSLyDtUjcqENEIYQ4FaDChRMFcd7GW8ciXke2&#10;m4a3xznBcX408zWb2Q1iohCtZwXXqwIEcee1ZaPg8+PlqgIRE7LGwTMp+KEIm/b8rMFa+xO/07RL&#10;RuQRjjUq6FMaaylj15PDuPIjcc4OPjhMWQYjdcBTHneDLIviVjq0nB96HOm5p+57d3QKtk/m3nQV&#10;hn5baWun+evwZl6VuryYHx9AJJrTXxkW/IwObWba+yPrKAYF5ToXFdzcgchpucj94q5Bto38T9/+&#10;AgAA//8DAFBLAQItABQABgAIAAAAIQC2gziS/gAAAOEBAAATAAAAAAAAAAAAAAAAAAAAAABbQ29u&#10;dGVudF9UeXBlc10ueG1sUEsBAi0AFAAGAAgAAAAhADj9If/WAAAAlAEAAAsAAAAAAAAAAAAAAAAA&#10;LwEAAF9yZWxzLy5yZWxzUEsBAi0AFAAGAAgAAAAhAKMU+8c7AgAAggQAAA4AAAAAAAAAAAAAAAAA&#10;LgIAAGRycy9lMm9Eb2MueG1sUEsBAi0AFAAGAAgAAAAhAKyMMuPWAAAABQEAAA8AAAAAAAAAAAAA&#10;AAAAlQQAAGRycy9kb3ducmV2LnhtbFBLBQYAAAAABAAEAPMAAACYBQAAAAA=&#10;" fillcolor="white [3201]" strokeweight=".5pt">
                      <v:textbox>
                        <w:txbxContent>
                          <w:p w14:paraId="7B9A257C" w14:textId="77777777" w:rsidR="00AD5569" w:rsidRDefault="00AD5569" w:rsidP="008540EA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0F1FA2">
              <w:t>Kön</w:t>
            </w:r>
            <w:proofErr w:type="spellEnd"/>
          </w:p>
        </w:tc>
        <w:tc>
          <w:tcPr>
            <w:tcW w:w="4814" w:type="dxa"/>
          </w:tcPr>
          <w:p w14:paraId="73D3E5D2" w14:textId="5667FC3D" w:rsidR="00AD5569" w:rsidRDefault="00AD5569" w:rsidP="00AD5569">
            <w:pPr>
              <w:ind w:left="1304" w:hanging="84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77EF82" wp14:editId="3E4D82E3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1849030197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CFF59F" w14:textId="77777777" w:rsidR="00AD5569" w:rsidRDefault="00AD5569" w:rsidP="00854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7EF82" id="_x0000_s1030" type="#_x0000_t202" style="position:absolute;left:0;text-align:left;margin-left:1.25pt;margin-top:2.35pt;width:10pt;height:10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aAOwIAAII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Hi6NZjfTMSUcXel4lI5vA0pyuWys818F1CQYObXYlUgW&#10;Ozw434WeQsJbDlRVrCul4iYoQayUJQeGPVQ+pojgb6KUJk1OZ+PpMAK/8QXo8/2tYvxHn95VFOIp&#10;jTlfSg+Wb7ctqYqcTk60bKE4IlsWOiE5w9cVwj8w55+ZReUgQTgN/gkXqQBzgt6ipAT762/nIR4b&#10;il5KGlRiTt3PPbOCEvVNY6tv08kkSDduJtPPI9zYa8/22qP39QqQqBTnzvBohnivTqa0UL/i0CzD&#10;q+himuPbOfUnc+W7+cCh42K5jEEoVsP8g94YHqBDYwKtL+0rs6Zvq0c9PMJJsyx7190uNtzUsNx7&#10;kFVsfeC5Y7WnH4UexdMPZZik632Muvw6Fr8BAAD//wMAUEsDBBQABgAIAAAAIQCsjDLj1gAAAAUB&#10;AAAPAAAAZHJzL2Rvd25yZXYueG1sTI7NTsMwEITvSLyDtUjcqENEIYQ4FaDChRMFcd7GW8ciXke2&#10;m4a3xznBcX408zWb2Q1iohCtZwXXqwIEcee1ZaPg8+PlqgIRE7LGwTMp+KEIm/b8rMFa+xO/07RL&#10;RuQRjjUq6FMaaylj15PDuPIjcc4OPjhMWQYjdcBTHneDLIviVjq0nB96HOm5p+57d3QKtk/m3nQV&#10;hn5baWun+evwZl6VuryYHx9AJJrTXxkW/IwObWba+yPrKAYF5ToXFdzcgchpucj94q5Bto38T9/+&#10;AgAA//8DAFBLAQItABQABgAIAAAAIQC2gziS/gAAAOEBAAATAAAAAAAAAAAAAAAAAAAAAABbQ29u&#10;dGVudF9UeXBlc10ueG1sUEsBAi0AFAAGAAgAAAAhADj9If/WAAAAlAEAAAsAAAAAAAAAAAAAAAAA&#10;LwEAAF9yZWxzLy5yZWxzUEsBAi0AFAAGAAgAAAAhAB0BhoA7AgAAggQAAA4AAAAAAAAAAAAAAAAA&#10;LgIAAGRycy9lMm9Eb2MueG1sUEsBAi0AFAAGAAgAAAAhAKyMMuPWAAAABQEAAA8AAAAAAAAAAAAA&#10;AAAAlQQAAGRycy9kb3ducmV2LnhtbFBLBQYAAAAABAAEAPMAAACYBQAAAAA=&#10;" fillcolor="white [3201]" strokeweight=".5pt">
                      <v:textbox>
                        <w:txbxContent>
                          <w:p w14:paraId="53CFF59F" w14:textId="77777777" w:rsidR="00AD5569" w:rsidRDefault="00AD5569" w:rsidP="008540EA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0F1FA2">
              <w:t>Ålder</w:t>
            </w:r>
            <w:proofErr w:type="spellEnd"/>
          </w:p>
        </w:tc>
      </w:tr>
      <w:tr w:rsidR="00AD5569" w14:paraId="02279754" w14:textId="77777777" w:rsidTr="00DA5D93">
        <w:trPr>
          <w:trHeight w:val="90"/>
        </w:trPr>
        <w:tc>
          <w:tcPr>
            <w:tcW w:w="4814" w:type="dxa"/>
          </w:tcPr>
          <w:p w14:paraId="19E3B51B" w14:textId="3EC14988" w:rsidR="00AD5569" w:rsidRDefault="00AD5569" w:rsidP="00AD5569">
            <w:pPr>
              <w:ind w:left="1304" w:hanging="84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E5AEF9" wp14:editId="61763F67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1979503733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ADE118" w14:textId="77777777" w:rsidR="00AD5569" w:rsidRDefault="00AD5569" w:rsidP="00854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E5AEF9" id="_x0000_s1031" type="#_x0000_t202" style="position:absolute;left:0;text-align:left;margin-left:1.25pt;margin-top:2.35pt;width:10pt;height:10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8lVOwIAAII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Hi6NZjfTMSUcXel4lI5vA0pyuWys818F1CQYObXYlUgW&#10;Ozw434WeQsJbDlRVrCul4iYoQayUJQeGPVQ+pojgb6KUJk1OZ+PpMAK/8QXo8/2tYvxHn95VFOIp&#10;jTlfSg+Wb7ctqYqcTk+0bKE4IlsWOiE5w9cVwj8w55+ZReUgQTgN/gkXqQBzgt6ipAT762/nIR4b&#10;il5KGlRiTt3PPbOCEvVNY6tv08kkSDduJtPPI9zYa8/22qP39QqQqBTnzvBohnivTqa0UL/i0CzD&#10;q+himuPbOfUnc+W7+cCh42K5jEEoVsP8g94YHqBDYwKtL+0rs6Zvq0c9PMJJsyx7190uNtzUsNx7&#10;kFVsfeC5Y7WnH4UexdMPZZik632Muvw6Fr8BAAD//wMAUEsDBBQABgAIAAAAIQCsjDLj1gAAAAUB&#10;AAAPAAAAZHJzL2Rvd25yZXYueG1sTI7NTsMwEITvSLyDtUjcqENEIYQ4FaDChRMFcd7GW8ciXke2&#10;m4a3xznBcX408zWb2Q1iohCtZwXXqwIEcee1ZaPg8+PlqgIRE7LGwTMp+KEIm/b8rMFa+xO/07RL&#10;RuQRjjUq6FMaaylj15PDuPIjcc4OPjhMWQYjdcBTHneDLIviVjq0nB96HOm5p+57d3QKtk/m3nQV&#10;hn5baWun+evwZl6VuryYHx9AJJrTXxkW/IwObWba+yPrKAYF5ToXFdzcgchpucj94q5Bto38T9/+&#10;AgAA//8DAFBLAQItABQABgAIAAAAIQC2gziS/gAAAOEBAAATAAAAAAAAAAAAAAAAAAAAAABbQ29u&#10;dGVudF9UeXBlc10ueG1sUEsBAi0AFAAGAAgAAAAhADj9If/WAAAAlAEAAAsAAAAAAAAAAAAAAAAA&#10;LwEAAF9yZWxzLy5yZWxzUEsBAi0AFAAGAAgAAAAhAGKzyVU7AgAAggQAAA4AAAAAAAAAAAAAAAAA&#10;LgIAAGRycy9lMm9Eb2MueG1sUEsBAi0AFAAGAAgAAAAhAKyMMuPWAAAABQEAAA8AAAAAAAAAAAAA&#10;AAAAlQQAAGRycy9kb3ducmV2LnhtbFBLBQYAAAAABAAEAPMAAACYBQAAAAA=&#10;" fillcolor="white [3201]" strokeweight=".5pt">
                      <v:textbox>
                        <w:txbxContent>
                          <w:p w14:paraId="4FADE118" w14:textId="77777777" w:rsidR="00AD5569" w:rsidRDefault="00AD5569" w:rsidP="008540EA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0F1FA2">
              <w:t>Område</w:t>
            </w:r>
            <w:proofErr w:type="spellEnd"/>
          </w:p>
        </w:tc>
        <w:tc>
          <w:tcPr>
            <w:tcW w:w="4814" w:type="dxa"/>
          </w:tcPr>
          <w:p w14:paraId="0CA0714F" w14:textId="2387DD0B" w:rsidR="00AD5569" w:rsidRDefault="00AD5569" w:rsidP="00AD5569">
            <w:pPr>
              <w:ind w:left="1304" w:hanging="84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B5ED22" wp14:editId="43570D10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119847696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0BA647" w14:textId="77777777" w:rsidR="00AD5569" w:rsidRDefault="00AD5569" w:rsidP="00854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5ED22" id="_x0000_s1032" type="#_x0000_t202" style="position:absolute;left:0;text-align:left;margin-left:1.25pt;margin-top:2.35pt;width:10pt;height:10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jxOgIAAII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Hi6NZjfTMSUcXel4lI5vA0pyuWys818F1CQYObXYlUgW&#10;Ozw434WeQsJbDlRVrCul4iYoQayUJQeGPVQ+pojgb6KUJk1OZ+PpMAK/8QXo8/2tYvxHn95VFOIp&#10;jTlfSg+Wb7ctqQoEPtGyheKIbFnohOQMX1cI/8Ccf2YWlYME4TT4J1ykAswJeouSEuyvv52HeGwo&#10;eilpUIk5dT/3zApK1DeNrb5NJ5Mg3biZTD+PcGOvPdtrj97XK0CiUpw7w6MZ4r06mdJC/YpDswyv&#10;ootpjm/n1J/Mle/mA4eOi+UyBqFYDfMPemN4gA6NCbS+tK/Mmr6tHvXwCCfNsuxdd7vYcFPDcu9B&#10;VrH1geeO1Z5+FHoUTz+UYZKu9zHq8utY/AYAAP//AwBQSwMEFAAGAAgAAAAhAKyMMuPWAAAABQEA&#10;AA8AAABkcnMvZG93bnJldi54bWxMjs1OwzAQhO9IvIO1SNyoQ0QhhDgVoMKFEwVx3sZbxyJeR7ab&#10;hrfHOcFxfjTzNZvZDWKiEK1nBderAgRx57Vlo+Dz4+WqAhETssbBMyn4oQib9vyswVr7E7/TtEtG&#10;5BGONSroUxprKWPXk8O48iNxzg4+OExZBiN1wFMed4Msi+JWOrScH3oc6bmn7nt3dAq2T+bedBWG&#10;fltpa6f56/BmXpW6vJgfH0AkmtNfGRb8jA5tZtr7I+soBgXlOhcV3NyByGm5yP3irkG2jfxP3/4C&#10;AAD//wMAUEsBAi0AFAAGAAgAAAAhALaDOJL+AAAA4QEAABMAAAAAAAAAAAAAAAAAAAAAAFtDb250&#10;ZW50X1R5cGVzXS54bWxQSwECLQAUAAYACAAAACEAOP0h/9YAAACUAQAACwAAAAAAAAAAAAAAAAAv&#10;AQAAX3JlbHMvLnJlbHNQSwECLQAUAAYACAAAACEAomNo8ToCAACCBAAADgAAAAAAAAAAAAAAAAAu&#10;AgAAZHJzL2Uyb0RvYy54bWxQSwECLQAUAAYACAAAACEArIwy49YAAAAFAQAADwAAAAAAAAAAAAAA&#10;AACUBAAAZHJzL2Rvd25yZXYueG1sUEsFBgAAAAAEAAQA8wAAAJcFAAAAAA==&#10;" fillcolor="white [3201]" strokeweight=".5pt">
                      <v:textbox>
                        <w:txbxContent>
                          <w:p w14:paraId="470BA647" w14:textId="77777777" w:rsidR="00AD5569" w:rsidRDefault="00AD5569" w:rsidP="008540EA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0F1FA2">
              <w:t>Utbildningsnivå</w:t>
            </w:r>
            <w:proofErr w:type="spellEnd"/>
          </w:p>
        </w:tc>
      </w:tr>
      <w:tr w:rsidR="00AD5569" w14:paraId="49A64BFD" w14:textId="77777777" w:rsidTr="00DA5D93">
        <w:trPr>
          <w:trHeight w:val="90"/>
        </w:trPr>
        <w:tc>
          <w:tcPr>
            <w:tcW w:w="4814" w:type="dxa"/>
          </w:tcPr>
          <w:p w14:paraId="35859757" w14:textId="46F45F74" w:rsidR="00AD5569" w:rsidRDefault="00AD5569" w:rsidP="00AD5569">
            <w:pPr>
              <w:ind w:left="1304" w:hanging="84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010A8A" wp14:editId="41FDF5BF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1536009085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85140A" w14:textId="77777777" w:rsidR="00AD5569" w:rsidRDefault="00AD5569" w:rsidP="00854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010A8A" id="_x0000_s1033" type="#_x0000_t202" style="position:absolute;left:0;text-align:left;margin-left:1.25pt;margin-top:2.35pt;width:10pt;height:10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ckOwIAAIIEAAAOAAAAZHJzL2Uyb0RvYy54bWysVE1v2zAMvQ/YfxB0Xxznq60Rp8hSZBgQ&#10;tAXSomdFlhJjsqhJSuzs14+SnY92Ow27yJRIPZGPj57eN5UiB2FdCTqnaa9PidAcilJvc/r6svxy&#10;S4nzTBdMgRY5PQpH72efP01rk4kB7EAVwhIE0S6rTU533pssSRzfiYq5Hhih0SnBVszj1m6TwrIa&#10;0SuVDPr9SVKDLYwFLpzD04fWSWcRX0rB/ZOUTniicoq5+bjauG7CmsymLNtaZnYl79Jg/5BFxUqN&#10;j56hHphnZG/LP6CqkltwIH2PQ5WAlCUXsQasJu1/qGa9Y0bEWpAcZ840uf8Hyx8Pa/NsiW++QoMN&#10;DITUxmUOD0M9jbRV+GKmBP1I4fFMm2g84eHSYHI7HlLC0ZUOB+nwLqAkl8vGOv9NQEWCkVOLXYlk&#10;scPK+Tb0FBLecqDKYlkqFTdBCWKhLDkw7KHyMUUEfxelNKlzOhmO+xH4nS9An+9vFOM/uvSuohBP&#10;acz5UnqwfLNpSFnk9OZEywaKI7JloRWSM3xZIvyKOf/MLCoHCcJp8E+4SAWYE3QWJTuwv/52HuKx&#10;oeilpEYl5tT93DMrKFHfNbb6Lh2NgnTjZjS+GeDGXns21x69rxaARKU4d4ZHM8R7dTKlheoNh2Ye&#10;XkUX0xzfzqk/mQvfzgcOHRfzeQxCsRrmV3pteIAOjQm0vjRvzJqurR718AgnzbLsQ3fb2HBTw3zv&#10;QZax9YHnltWOfhR6FE83lGGSrvcx6vLrmP0GAAD//wMAUEsDBBQABgAIAAAAIQCsjDLj1gAAAAUB&#10;AAAPAAAAZHJzL2Rvd25yZXYueG1sTI7NTsMwEITvSLyDtUjcqENEIYQ4FaDChRMFcd7GW8ciXke2&#10;m4a3xznBcX408zWb2Q1iohCtZwXXqwIEcee1ZaPg8+PlqgIRE7LGwTMp+KEIm/b8rMFa+xO/07RL&#10;RuQRjjUq6FMaaylj15PDuPIjcc4OPjhMWQYjdcBTHneDLIviVjq0nB96HOm5p+57d3QKtk/m3nQV&#10;hn5baWun+evwZl6VuryYHx9AJJrTXxkW/IwObWba+yPrKAYF5ToXFdzcgchpucj94q5Bto38T9/+&#10;AgAA//8DAFBLAQItABQABgAIAAAAIQC2gziS/gAAAOEBAAATAAAAAAAAAAAAAAAAAAAAAABbQ29u&#10;dGVudF9UeXBlc10ueG1sUEsBAi0AFAAGAAgAAAAhADj9If/WAAAAlAEAAAsAAAAAAAAAAAAAAAAA&#10;LwEAAF9yZWxzLy5yZWxzUEsBAi0AFAAGAAgAAAAhAN3RJyQ7AgAAggQAAA4AAAAAAAAAAAAAAAAA&#10;LgIAAGRycy9lMm9Eb2MueG1sUEsBAi0AFAAGAAgAAAAhAKyMMuPWAAAABQEAAA8AAAAAAAAAAAAA&#10;AAAAlQQAAGRycy9kb3ducmV2LnhtbFBLBQYAAAAABAAEAPMAAACYBQAAAAA=&#10;" fillcolor="white [3201]" strokeweight=".5pt">
                      <v:textbox>
                        <w:txbxContent>
                          <w:p w14:paraId="6085140A" w14:textId="77777777" w:rsidR="00AD5569" w:rsidRDefault="00AD5569" w:rsidP="008540EA"/>
                        </w:txbxContent>
                      </v:textbox>
                    </v:shape>
                  </w:pict>
                </mc:Fallback>
              </mc:AlternateContent>
            </w:r>
            <w:r w:rsidR="000F1FA2">
              <w:t xml:space="preserve">Annat, </w:t>
            </w:r>
            <w:proofErr w:type="spellStart"/>
            <w:r w:rsidR="000F1FA2">
              <w:t>vad</w:t>
            </w:r>
            <w:proofErr w:type="spellEnd"/>
            <w:r>
              <w:t>?</w:t>
            </w:r>
          </w:p>
        </w:tc>
        <w:tc>
          <w:tcPr>
            <w:tcW w:w="4814" w:type="dxa"/>
          </w:tcPr>
          <w:p w14:paraId="43E52AC3" w14:textId="13581761" w:rsidR="00AD5569" w:rsidRDefault="00AD5569" w:rsidP="00AD5569"/>
        </w:tc>
      </w:tr>
      <w:tr w:rsidR="00AD5569" w:rsidRPr="00E85F98" w14:paraId="7B5EFFAC" w14:textId="77777777" w:rsidTr="00AD5569">
        <w:tc>
          <w:tcPr>
            <w:tcW w:w="9628" w:type="dxa"/>
            <w:gridSpan w:val="2"/>
          </w:tcPr>
          <w:p w14:paraId="69E79339" w14:textId="278505DE" w:rsidR="00AD5569" w:rsidRPr="000F1FA2" w:rsidRDefault="000F1FA2" w:rsidP="00AD5569">
            <w:pPr>
              <w:rPr>
                <w:color w:val="A6A6A6" w:themeColor="background1" w:themeShade="A6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Beskriv projektets målgrupper och metoder/kanaler för att nå dem. Bedöm också storleken på varje målgrupp och hur stor del av målgruppen ni når.</w:t>
            </w:r>
          </w:p>
          <w:p w14:paraId="6C5491CB" w14:textId="77777777" w:rsidR="00AD5569" w:rsidRPr="000F1FA2" w:rsidRDefault="00AD5569" w:rsidP="00AD5569">
            <w:pPr>
              <w:rPr>
                <w:color w:val="A6A6A6" w:themeColor="background1" w:themeShade="A6"/>
                <w:lang w:val="sv-SE"/>
              </w:rPr>
            </w:pPr>
          </w:p>
          <w:p w14:paraId="513F103E" w14:textId="2AEB97AD" w:rsidR="00AD5569" w:rsidRPr="000F1FA2" w:rsidRDefault="00AD5569" w:rsidP="00AD5569">
            <w:pPr>
              <w:rPr>
                <w:lang w:val="sv-SE"/>
              </w:rPr>
            </w:pPr>
          </w:p>
        </w:tc>
      </w:tr>
      <w:tr w:rsidR="00AD5569" w:rsidRPr="00E85F98" w14:paraId="7BB68875" w14:textId="77777777" w:rsidTr="00AD5569">
        <w:tc>
          <w:tcPr>
            <w:tcW w:w="9628" w:type="dxa"/>
            <w:gridSpan w:val="2"/>
          </w:tcPr>
          <w:p w14:paraId="2046F217" w14:textId="4A5F611E" w:rsidR="00AD5569" w:rsidRPr="000F1FA2" w:rsidRDefault="000F1FA2" w:rsidP="00AD5569">
            <w:pPr>
              <w:rPr>
                <w:color w:val="A6A6A6" w:themeColor="background1" w:themeShade="A6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Hur har målgruppen deltagit i planeringen av projektet?</w:t>
            </w:r>
          </w:p>
          <w:p w14:paraId="2143607A" w14:textId="77777777" w:rsidR="00AD5569" w:rsidRDefault="00AD5569" w:rsidP="00AD5569">
            <w:pPr>
              <w:rPr>
                <w:lang w:val="sv-SE"/>
              </w:rPr>
            </w:pPr>
          </w:p>
          <w:p w14:paraId="068371EF" w14:textId="47B9543C" w:rsidR="000F1FA2" w:rsidRPr="000F1FA2" w:rsidRDefault="000F1FA2" w:rsidP="00AD5569">
            <w:pPr>
              <w:rPr>
                <w:lang w:val="sv-SE"/>
              </w:rPr>
            </w:pPr>
          </w:p>
        </w:tc>
      </w:tr>
      <w:tr w:rsidR="00AD5569" w:rsidRPr="00E85F98" w14:paraId="5670AC3B" w14:textId="77777777" w:rsidTr="00AD5569">
        <w:tc>
          <w:tcPr>
            <w:tcW w:w="9628" w:type="dxa"/>
            <w:gridSpan w:val="2"/>
          </w:tcPr>
          <w:p w14:paraId="30CC37B8" w14:textId="31260F6C" w:rsidR="00AD5569" w:rsidRPr="000F1FA2" w:rsidRDefault="000F1FA2" w:rsidP="00AD5569">
            <w:pPr>
              <w:rPr>
                <w:color w:val="A6A6A6" w:themeColor="background1" w:themeShade="A6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Kommer dessa åtgärder att eftersträva en minskning av ojämlikheten i välfärd och hälsa mellan olika befolkningsgrupper och i så fall på vilket sätt?</w:t>
            </w:r>
          </w:p>
          <w:p w14:paraId="0F03FE47" w14:textId="77777777" w:rsidR="00AD5569" w:rsidRDefault="00AD5569" w:rsidP="00AD5569">
            <w:pPr>
              <w:rPr>
                <w:lang w:val="sv-SE"/>
              </w:rPr>
            </w:pPr>
          </w:p>
          <w:p w14:paraId="249DD7E8" w14:textId="7161B8A1" w:rsidR="000F1FA2" w:rsidRPr="000F1FA2" w:rsidRDefault="000F1FA2" w:rsidP="00AD5569">
            <w:pPr>
              <w:rPr>
                <w:lang w:val="sv-SE"/>
              </w:rPr>
            </w:pPr>
          </w:p>
        </w:tc>
      </w:tr>
    </w:tbl>
    <w:p w14:paraId="0D42E325" w14:textId="77777777" w:rsidR="00AD5569" w:rsidRPr="000F1FA2" w:rsidRDefault="00AD5569">
      <w:pPr>
        <w:rPr>
          <w:lang w:val="sv-SE"/>
        </w:rPr>
      </w:pPr>
    </w:p>
    <w:p w14:paraId="700BDA9E" w14:textId="77777777" w:rsidR="003D41E1" w:rsidRPr="000F1FA2" w:rsidRDefault="003D41E1">
      <w:pPr>
        <w:rPr>
          <w:lang w:val="sv-SE"/>
        </w:rPr>
      </w:pPr>
    </w:p>
    <w:p w14:paraId="788F3478" w14:textId="77777777" w:rsidR="003D41E1" w:rsidRPr="000F1FA2" w:rsidRDefault="003D41E1">
      <w:pPr>
        <w:rPr>
          <w:lang w:val="sv-SE"/>
        </w:rPr>
      </w:pPr>
    </w:p>
    <w:p w14:paraId="568A5F5C" w14:textId="5EC927E3" w:rsidR="001E1058" w:rsidRPr="000F1FA2" w:rsidRDefault="001E1058">
      <w:pPr>
        <w:rPr>
          <w:lang w:val="sv-SE"/>
        </w:rPr>
      </w:pPr>
      <w:r w:rsidRPr="000F1FA2">
        <w:rPr>
          <w:lang w:val="sv-SE"/>
        </w:rPr>
        <w:br w:type="page"/>
      </w:r>
    </w:p>
    <w:p w14:paraId="787FD37A" w14:textId="77777777" w:rsidR="001E1058" w:rsidRPr="000F1FA2" w:rsidRDefault="001E1058">
      <w:pPr>
        <w:rPr>
          <w:lang w:val="sv-SE"/>
        </w:rPr>
        <w:sectPr w:rsidR="001E1058" w:rsidRPr="000F1FA2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9"/>
        <w:gridCol w:w="2798"/>
        <w:gridCol w:w="2799"/>
      </w:tblGrid>
      <w:tr w:rsidR="001E1058" w:rsidRPr="00E85F98" w14:paraId="19F82EDF" w14:textId="77777777" w:rsidTr="001E1058">
        <w:tc>
          <w:tcPr>
            <w:tcW w:w="13992" w:type="dxa"/>
            <w:gridSpan w:val="5"/>
            <w:shd w:val="clear" w:color="auto" w:fill="E2EFD9" w:themeFill="accent6" w:themeFillTint="33"/>
          </w:tcPr>
          <w:p w14:paraId="01D9C21B" w14:textId="0EA3CB52" w:rsidR="001E1058" w:rsidRPr="000F1FA2" w:rsidRDefault="000F1FA2">
            <w:pPr>
              <w:rPr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lastRenderedPageBreak/>
              <w:t>11 BESKRIVNING AV PROJEKTETS GENOMFÖRANDE OCH PLAN</w:t>
            </w:r>
          </w:p>
        </w:tc>
      </w:tr>
      <w:tr w:rsidR="001E1058" w:rsidRPr="00E85F98" w14:paraId="46400464" w14:textId="77777777" w:rsidTr="00282775">
        <w:trPr>
          <w:trHeight w:val="90"/>
        </w:trPr>
        <w:tc>
          <w:tcPr>
            <w:tcW w:w="2798" w:type="dxa"/>
          </w:tcPr>
          <w:p w14:paraId="31BB7355" w14:textId="77777777" w:rsidR="000F1FA2" w:rsidRPr="000F1FA2" w:rsidRDefault="000F1FA2" w:rsidP="000F1F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Mål och delmål. Vilken förändring eftersträvas?</w:t>
            </w:r>
          </w:p>
          <w:p w14:paraId="7AB86570" w14:textId="7FE78069" w:rsidR="000F1FA2" w:rsidRPr="000F1FA2" w:rsidRDefault="000F1FA2" w:rsidP="000F1F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Ett bra mål är exakt, realistiskt och mätbart. Målet</w:t>
            </w:r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 xml:space="preserve"> </w:t>
            </w: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kan uppnås under projektperioden och med</w:t>
            </w:r>
          </w:p>
          <w:p w14:paraId="4EE700B1" w14:textId="0F1874A6" w:rsidR="001E1058" w:rsidRPr="001E1058" w:rsidRDefault="000F1FA2" w:rsidP="000F1FA2">
            <w:pPr>
              <w:rPr>
                <w:color w:val="A6A6A6" w:themeColor="background1" w:themeShade="A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projektets</w:t>
            </w:r>
            <w:proofErr w:type="spellEnd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resurser</w:t>
            </w:r>
            <w:proofErr w:type="spellEnd"/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</w:rPr>
              <w:t>.</w:t>
            </w:r>
          </w:p>
        </w:tc>
        <w:tc>
          <w:tcPr>
            <w:tcW w:w="2798" w:type="dxa"/>
          </w:tcPr>
          <w:p w14:paraId="0F126623" w14:textId="1A874FCD" w:rsidR="001E1058" w:rsidRPr="000F1FA2" w:rsidRDefault="000F1FA2" w:rsidP="000F1FA2">
            <w:pPr>
              <w:autoSpaceDE w:val="0"/>
              <w:autoSpaceDN w:val="0"/>
              <w:adjustRightInd w:val="0"/>
              <w:rPr>
                <w:color w:val="A6A6A6" w:themeColor="background1" w:themeShade="A6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Verksamhet. Vilka olika funktioner kommer att</w:t>
            </w:r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 xml:space="preserve"> </w:t>
            </w: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ordnas och med vilken tidtabell?</w:t>
            </w:r>
          </w:p>
        </w:tc>
        <w:tc>
          <w:tcPr>
            <w:tcW w:w="2799" w:type="dxa"/>
          </w:tcPr>
          <w:p w14:paraId="2B133E40" w14:textId="75011708" w:rsidR="000F1FA2" w:rsidRPr="000F1FA2" w:rsidRDefault="000F1FA2" w:rsidP="000F1F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Förväntat resultat av verksamheten. Beskriv</w:t>
            </w:r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 xml:space="preserve"> </w:t>
            </w: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nivån på den verksamhet som eftersträvas. Till</w:t>
            </w:r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 xml:space="preserve"> </w:t>
            </w: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exempel vilken struktur/process uppstod, i vilken</w:t>
            </w:r>
          </w:p>
          <w:p w14:paraId="4FE50C67" w14:textId="5BB946EC" w:rsidR="001E1058" w:rsidRPr="000F1FA2" w:rsidRDefault="000F1FA2" w:rsidP="000F1FA2">
            <w:pPr>
              <w:autoSpaceDE w:val="0"/>
              <w:autoSpaceDN w:val="0"/>
              <w:adjustRightInd w:val="0"/>
              <w:rPr>
                <w:color w:val="A6A6A6" w:themeColor="background1" w:themeShade="A6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omfattning verksamheten har utförts och i vilken</w:t>
            </w:r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 xml:space="preserve"> </w:t>
            </w: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utsträckning målgruppen har deltagit?</w:t>
            </w:r>
          </w:p>
        </w:tc>
        <w:tc>
          <w:tcPr>
            <w:tcW w:w="2798" w:type="dxa"/>
          </w:tcPr>
          <w:p w14:paraId="0E7DD8BA" w14:textId="77777777" w:rsidR="000F1FA2" w:rsidRPr="000F1FA2" w:rsidRDefault="000F1FA2" w:rsidP="000F1F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Effekter. Hur förändrades målgruppens</w:t>
            </w:r>
          </w:p>
          <w:p w14:paraId="2119B465" w14:textId="65DA8BAF" w:rsidR="001E1058" w:rsidRPr="000F1FA2" w:rsidRDefault="000F1FA2" w:rsidP="000F1FA2">
            <w:pPr>
              <w:autoSpaceDE w:val="0"/>
              <w:autoSpaceDN w:val="0"/>
              <w:adjustRightInd w:val="0"/>
              <w:rPr>
                <w:color w:val="A6A6A6" w:themeColor="background1" w:themeShade="A6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välbefinnande eller den struktur/process som var</w:t>
            </w:r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 xml:space="preserve"> </w:t>
            </w: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föremål för verksamheten?</w:t>
            </w:r>
          </w:p>
        </w:tc>
        <w:tc>
          <w:tcPr>
            <w:tcW w:w="2799" w:type="dxa"/>
          </w:tcPr>
          <w:p w14:paraId="5F4C4988" w14:textId="01306120" w:rsidR="000F1FA2" w:rsidRPr="000F1FA2" w:rsidRDefault="000F1FA2" w:rsidP="000F1F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Indikatorer och nivån på den eftersträvade</w:t>
            </w:r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 xml:space="preserve"> </w:t>
            </w: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förändringen. Vilka indikatorer används för</w:t>
            </w:r>
          </w:p>
          <w:p w14:paraId="612AE92B" w14:textId="667E36D6" w:rsidR="001E1058" w:rsidRPr="000F1FA2" w:rsidRDefault="000F1FA2" w:rsidP="000F1FA2">
            <w:pPr>
              <w:autoSpaceDE w:val="0"/>
              <w:autoSpaceDN w:val="0"/>
              <w:adjustRightInd w:val="0"/>
              <w:rPr>
                <w:color w:val="A6A6A6" w:themeColor="background1" w:themeShade="A6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bedömningen av effekterna och vad är den</w:t>
            </w:r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 xml:space="preserve"> </w:t>
            </w: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eftersträvade förändringen som indikatorn ska</w:t>
            </w:r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 xml:space="preserve"> </w:t>
            </w: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visa? Indikatorn är ett kvalitativt eller numeriskt</w:t>
            </w:r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 xml:space="preserve"> </w:t>
            </w: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diagram, med hjälp av vilket man kan följa</w:t>
            </w:r>
            <w:r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 xml:space="preserve"> </w:t>
            </w: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situationen före och efter.</w:t>
            </w:r>
          </w:p>
        </w:tc>
      </w:tr>
      <w:tr w:rsidR="001E1058" w:rsidRPr="00E85F98" w14:paraId="681ADF60" w14:textId="77777777" w:rsidTr="00282775">
        <w:trPr>
          <w:trHeight w:val="90"/>
        </w:trPr>
        <w:tc>
          <w:tcPr>
            <w:tcW w:w="2798" w:type="dxa"/>
          </w:tcPr>
          <w:p w14:paraId="480C6C4B" w14:textId="77777777" w:rsidR="001E1058" w:rsidRPr="000F1FA2" w:rsidRDefault="001E1058">
            <w:pPr>
              <w:rPr>
                <w:lang w:val="sv-SE"/>
              </w:rPr>
            </w:pPr>
          </w:p>
          <w:p w14:paraId="590A7567" w14:textId="77777777" w:rsidR="001E1058" w:rsidRPr="000F1FA2" w:rsidRDefault="001E1058">
            <w:pPr>
              <w:rPr>
                <w:lang w:val="sv-SE"/>
              </w:rPr>
            </w:pPr>
          </w:p>
          <w:p w14:paraId="2C40AB87" w14:textId="77777777" w:rsidR="001E1058" w:rsidRPr="000F1FA2" w:rsidRDefault="001E1058">
            <w:pPr>
              <w:rPr>
                <w:lang w:val="sv-SE"/>
              </w:rPr>
            </w:pPr>
          </w:p>
        </w:tc>
        <w:tc>
          <w:tcPr>
            <w:tcW w:w="2798" w:type="dxa"/>
          </w:tcPr>
          <w:p w14:paraId="4801165C" w14:textId="77777777" w:rsidR="001E1058" w:rsidRPr="000F1FA2" w:rsidRDefault="001E1058">
            <w:pPr>
              <w:rPr>
                <w:lang w:val="sv-SE"/>
              </w:rPr>
            </w:pPr>
          </w:p>
        </w:tc>
        <w:tc>
          <w:tcPr>
            <w:tcW w:w="2799" w:type="dxa"/>
          </w:tcPr>
          <w:p w14:paraId="6CC3A9BA" w14:textId="77777777" w:rsidR="001E1058" w:rsidRPr="000F1FA2" w:rsidRDefault="001E1058">
            <w:pPr>
              <w:rPr>
                <w:lang w:val="sv-SE"/>
              </w:rPr>
            </w:pPr>
          </w:p>
        </w:tc>
        <w:tc>
          <w:tcPr>
            <w:tcW w:w="2798" w:type="dxa"/>
          </w:tcPr>
          <w:p w14:paraId="29532A66" w14:textId="77777777" w:rsidR="001E1058" w:rsidRPr="000F1FA2" w:rsidRDefault="001E1058">
            <w:pPr>
              <w:rPr>
                <w:lang w:val="sv-SE"/>
              </w:rPr>
            </w:pPr>
          </w:p>
        </w:tc>
        <w:tc>
          <w:tcPr>
            <w:tcW w:w="2799" w:type="dxa"/>
          </w:tcPr>
          <w:p w14:paraId="6056417A" w14:textId="689B6363" w:rsidR="001E1058" w:rsidRPr="000F1FA2" w:rsidRDefault="001E1058">
            <w:pPr>
              <w:rPr>
                <w:lang w:val="sv-SE"/>
              </w:rPr>
            </w:pPr>
          </w:p>
        </w:tc>
      </w:tr>
      <w:tr w:rsidR="001E1058" w:rsidRPr="00E85F98" w14:paraId="78D2C60C" w14:textId="77777777" w:rsidTr="00282775">
        <w:trPr>
          <w:trHeight w:val="90"/>
        </w:trPr>
        <w:tc>
          <w:tcPr>
            <w:tcW w:w="2798" w:type="dxa"/>
          </w:tcPr>
          <w:p w14:paraId="159602F6" w14:textId="77777777" w:rsidR="001E1058" w:rsidRPr="000F1FA2" w:rsidRDefault="001E1058">
            <w:pPr>
              <w:rPr>
                <w:lang w:val="sv-SE"/>
              </w:rPr>
            </w:pPr>
          </w:p>
          <w:p w14:paraId="06AAEAD6" w14:textId="77777777" w:rsidR="001E1058" w:rsidRPr="000F1FA2" w:rsidRDefault="001E1058">
            <w:pPr>
              <w:rPr>
                <w:lang w:val="sv-SE"/>
              </w:rPr>
            </w:pPr>
          </w:p>
          <w:p w14:paraId="5DB44103" w14:textId="77777777" w:rsidR="001E1058" w:rsidRPr="000F1FA2" w:rsidRDefault="001E1058">
            <w:pPr>
              <w:rPr>
                <w:lang w:val="sv-SE"/>
              </w:rPr>
            </w:pPr>
          </w:p>
        </w:tc>
        <w:tc>
          <w:tcPr>
            <w:tcW w:w="2798" w:type="dxa"/>
          </w:tcPr>
          <w:p w14:paraId="672EFDEF" w14:textId="77777777" w:rsidR="001E1058" w:rsidRPr="000F1FA2" w:rsidRDefault="001E1058">
            <w:pPr>
              <w:rPr>
                <w:lang w:val="sv-SE"/>
              </w:rPr>
            </w:pPr>
          </w:p>
        </w:tc>
        <w:tc>
          <w:tcPr>
            <w:tcW w:w="2799" w:type="dxa"/>
          </w:tcPr>
          <w:p w14:paraId="10D09E9B" w14:textId="77777777" w:rsidR="001E1058" w:rsidRPr="000F1FA2" w:rsidRDefault="001E1058">
            <w:pPr>
              <w:rPr>
                <w:lang w:val="sv-SE"/>
              </w:rPr>
            </w:pPr>
          </w:p>
        </w:tc>
        <w:tc>
          <w:tcPr>
            <w:tcW w:w="2798" w:type="dxa"/>
          </w:tcPr>
          <w:p w14:paraId="2E615F8D" w14:textId="77777777" w:rsidR="001E1058" w:rsidRPr="000F1FA2" w:rsidRDefault="001E1058">
            <w:pPr>
              <w:rPr>
                <w:lang w:val="sv-SE"/>
              </w:rPr>
            </w:pPr>
          </w:p>
        </w:tc>
        <w:tc>
          <w:tcPr>
            <w:tcW w:w="2799" w:type="dxa"/>
          </w:tcPr>
          <w:p w14:paraId="69F861F4" w14:textId="658C981B" w:rsidR="001E1058" w:rsidRPr="000F1FA2" w:rsidRDefault="001E1058">
            <w:pPr>
              <w:rPr>
                <w:lang w:val="sv-SE"/>
              </w:rPr>
            </w:pPr>
          </w:p>
        </w:tc>
      </w:tr>
    </w:tbl>
    <w:p w14:paraId="660C149E" w14:textId="5AE0E69B" w:rsidR="001E1058" w:rsidRPr="000F1FA2" w:rsidRDefault="001E1058">
      <w:pPr>
        <w:rPr>
          <w:lang w:val="sv-SE"/>
        </w:rPr>
      </w:pPr>
      <w:r w:rsidRPr="000F1FA2">
        <w:rPr>
          <w:lang w:val="sv-SE"/>
        </w:rPr>
        <w:br w:type="page"/>
      </w:r>
    </w:p>
    <w:p w14:paraId="51855218" w14:textId="77777777" w:rsidR="001E1058" w:rsidRPr="000F1FA2" w:rsidRDefault="001E1058">
      <w:pPr>
        <w:rPr>
          <w:lang w:val="sv-SE"/>
        </w:rPr>
        <w:sectPr w:rsidR="001E1058" w:rsidRPr="000F1FA2" w:rsidSect="001E1058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6539" w:rsidRPr="00E85F98" w14:paraId="783A7B8F" w14:textId="77777777" w:rsidTr="00BF6539">
        <w:tc>
          <w:tcPr>
            <w:tcW w:w="9628" w:type="dxa"/>
            <w:gridSpan w:val="2"/>
            <w:shd w:val="clear" w:color="auto" w:fill="E2EFD9" w:themeFill="accent6" w:themeFillTint="33"/>
          </w:tcPr>
          <w:p w14:paraId="6A0D4B82" w14:textId="77777777" w:rsidR="000F1FA2" w:rsidRPr="000F1FA2" w:rsidRDefault="000F1FA2" w:rsidP="000F1F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lastRenderedPageBreak/>
              <w:t>12 METODEN SOM ANVÄNDS I PROJEKTET:</w:t>
            </w:r>
          </w:p>
          <w:p w14:paraId="452003B1" w14:textId="1B16B27D" w:rsidR="00BF6539" w:rsidRPr="000F1FA2" w:rsidRDefault="000F1FA2" w:rsidP="000F1FA2">
            <w:pPr>
              <w:rPr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Med metod avses det valda sättet att agera, genom vilket man åstadkommer den förändring som eftersträvas.</w:t>
            </w:r>
          </w:p>
        </w:tc>
      </w:tr>
      <w:tr w:rsidR="00BF6539" w:rsidRPr="00E85F98" w14:paraId="67C813C3" w14:textId="77777777" w:rsidTr="005D4AC0">
        <w:trPr>
          <w:trHeight w:val="135"/>
        </w:trPr>
        <w:tc>
          <w:tcPr>
            <w:tcW w:w="4814" w:type="dxa"/>
          </w:tcPr>
          <w:p w14:paraId="4646EBAB" w14:textId="0706332E" w:rsidR="00BF6539" w:rsidRPr="000F1FA2" w:rsidRDefault="00BF6539" w:rsidP="00BF6539">
            <w:pPr>
              <w:ind w:left="1304" w:hanging="847"/>
              <w:rPr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CC2637" wp14:editId="2EE2DACE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842781986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E257FC" w14:textId="77777777" w:rsidR="00BF6539" w:rsidRDefault="00BF6539" w:rsidP="00854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CC2637" id="_x0000_s1034" type="#_x0000_t202" style="position:absolute;left:0;text-align:left;margin-left:1.25pt;margin-top:2.35pt;width:10pt;height:10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J/OwIAAIIEAAAOAAAAZHJzL2Uyb0RvYy54bWysVE1v2zAMvQ/YfxB0Xxzna2kQp8hSZBgQ&#10;tAXSoWdFlmNhsqhJSuzs14+SnY92Ow27yJRIPZGPj57fN5UiR2GdBJ3RtNenRGgOudT7jH5/WX+a&#10;UuI80zlToEVGT8LR+8XHD/PazMQASlC5sARBtJvVJqOl92aWJI6XomKuB0ZodBZgK+Zxa/dJblmN&#10;6JVKBv3+JKnB5sYCF87h6UPrpIuIXxSC+6eicMITlVHMzcfVxnUX1mQxZ7O9ZaaUvEuD/UMWFZMa&#10;H71APTDPyMHKP6AqyS04KHyPQ5VAUUguYg1YTdp/V822ZEbEWpAcZy40uf8Hyx+PW/NsiW++QIMN&#10;DITUxs0cHoZ6msJW4YuZEvQjhacLbaLxhIdLg8l0PKSEoysdDtLhXUBJrpeNdf6rgIoEI6MWuxLJ&#10;YseN823oOSS85UDJfC2VipugBLFSlhwZ9lD5mCKCv4lSmtQZnQzH/Qj8xhegL/d3ivEfXXo3UYin&#10;NOZ8LT1Yvtk1ROYZnZ5p2UF+QrYstEJyhq8lwm+Y88/MonKQIJwG/4RLoQBzgs6ipAT762/nIR4b&#10;il5KalRiRt3PA7OCEvVNY6vv0tEoSDduRuPPA9zYW8/u1qMP1QqQqBTnzvBohnivzmZhoXrFoVmG&#10;V9HFNMe3M+rP5sq384FDx8VyGYNQrIb5jd4aHqBDYwKtL80rs6Zrq0c9PMJZs2z2rrttbLipYXnw&#10;UMjY+sBzy2pHPwo9iqcbyjBJt/sYdf11LH4DAAD//wMAUEsDBBQABgAIAAAAIQCsjDLj1gAAAAUB&#10;AAAPAAAAZHJzL2Rvd25yZXYueG1sTI7NTsMwEITvSLyDtUjcqENEIYQ4FaDChRMFcd7GW8ciXke2&#10;m4a3xznBcX408zWb2Q1iohCtZwXXqwIEcee1ZaPg8+PlqgIRE7LGwTMp+KEIm/b8rMFa+xO/07RL&#10;RuQRjjUq6FMaaylj15PDuPIjcc4OPjhMWQYjdcBTHneDLIviVjq0nB96HOm5p+57d3QKtk/m3nQV&#10;hn5baWun+evwZl6VuryYHx9AJJrTXxkW/IwObWba+yPrKAYF5ToXFdzcgchpucj94q5Bto38T9/+&#10;AgAA//8DAFBLAQItABQABgAIAAAAIQC2gziS/gAAAOEBAAATAAAAAAAAAAAAAAAAAAAAAABbQ29u&#10;dGVudF9UeXBlc10ueG1sUEsBAi0AFAAGAAgAAAAhADj9If/WAAAAlAEAAAsAAAAAAAAAAAAAAAAA&#10;LwEAAF9yZWxzLy5yZWxzUEsBAi0AFAAGAAgAAAAhAN5Ikn87AgAAggQAAA4AAAAAAAAAAAAAAAAA&#10;LgIAAGRycy9lMm9Eb2MueG1sUEsBAi0AFAAGAAgAAAAhAKyMMuPWAAAABQEAAA8AAAAAAAAAAAAA&#10;AAAAlQQAAGRycy9kb3ducmV2LnhtbFBLBQYAAAAABAAEAPMAAACYBQAAAAA=&#10;" fillcolor="white [3201]" strokeweight=".5pt">
                      <v:textbox>
                        <w:txbxContent>
                          <w:p w14:paraId="31E257FC" w14:textId="77777777" w:rsidR="00BF6539" w:rsidRDefault="00BF6539" w:rsidP="008540EA"/>
                        </w:txbxContent>
                      </v:textbox>
                    </v:shape>
                  </w:pict>
                </mc:Fallback>
              </mc:AlternateContent>
            </w:r>
            <w:r w:rsidR="000F1FA2" w:rsidRPr="000F1FA2">
              <w:rPr>
                <w:lang w:val="sv-SE"/>
              </w:rPr>
              <w:t>ny och har inte utvärderats ännu</w:t>
            </w:r>
          </w:p>
        </w:tc>
        <w:tc>
          <w:tcPr>
            <w:tcW w:w="4814" w:type="dxa"/>
          </w:tcPr>
          <w:p w14:paraId="76A30A1E" w14:textId="3209A2A9" w:rsidR="00BF6539" w:rsidRPr="00093098" w:rsidRDefault="00BF6539" w:rsidP="00BF6539">
            <w:pPr>
              <w:ind w:left="1304" w:hanging="847"/>
              <w:rPr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5A5A7B" wp14:editId="384DE5EB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1590347017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F9D13C" w14:textId="77777777" w:rsidR="00BF6539" w:rsidRDefault="00BF6539" w:rsidP="00854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A5A7B" id="_x0000_s1035" type="#_x0000_t202" style="position:absolute;left:0;text-align:left;margin-left:1.25pt;margin-top:2.35pt;width:10pt;height:10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2qOgIAAIIEAAAOAAAAZHJzL2Uyb0RvYy54bWysVE1v2zAMvQ/YfxB0Xxzna20Qp8hSZBhQ&#10;tAXSoWdFlmJhsqhJSuzs149SnI92Ow27yJRIPZGPj57dtbUme+G8AlPQvNenRBgOpTLbgn5/WX26&#10;ocQHZkqmwYiCHoSnd/OPH2aNnYoBVKBL4QiCGD9tbEGrEOw0yzyvRM18D6ww6JTgahZw67ZZ6ViD&#10;6LXOBv3+JGvAldYBF97j6f3RSecJX0rBw5OUXgSiC4q5hbS6tG7ims1nbLp1zFaKd2mwf8iiZsrg&#10;o2eoexYY2Tn1B1StuAMPMvQ41BlIqbhINWA1ef9dNeuKWZFqQXK8PdPk/x8sf9yv7bMjof0CLTYw&#10;EtJYP/V4GOtppavjFzMl6EcKD2faRBsIj5cGk5vxkBKOrnw4yIe3ESW7XLbOh68CahKNgjrsSiKL&#10;7R98OIaeQuJbHrQqV0rrtIlKEEvtyJ5hD3VIKSL4myhtSFPQyXDcT8BvfBH6fH+jGf/RpXcVhXja&#10;YM6X0qMV2k1LVFnQVFA82UB5QLYcHIXkLV8phH9gPjwzh8pBgnAawhMuUgPmBJ1FSQXu19/OYzw2&#10;FL2UNKjEgvqfO+YEJfqbwVbf5qNRlG7ajMafB7hx157Ntcfs6iUgUTnOneXJjPFBn0zpoH7FoVnE&#10;V9HFDMe3CxpO5jIc5wOHjovFIgWhWC0LD2ZteYSOjYm0vrSvzNmurQH18AgnzbLpu+4eY+NNA4td&#10;AKlS6y+sdvSj0JN4uqGMk3S9T1GXX8f8NwAAAP//AwBQSwMEFAAGAAgAAAAhAKyMMuPWAAAABQEA&#10;AA8AAABkcnMvZG93bnJldi54bWxMjs1OwzAQhO9IvIO1SNyoQ0QhhDgVoMKFEwVx3sZbxyJeR7ab&#10;hrfHOcFxfjTzNZvZDWKiEK1nBderAgRx57Vlo+Dz4+WqAhETssbBMyn4oQib9vyswVr7E7/TtEtG&#10;5BGONSroUxprKWPXk8O48iNxzg4+OExZBiN1wFMed4Msi+JWOrScH3oc6bmn7nt3dAq2T+bedBWG&#10;fltpa6f56/BmXpW6vJgfH0AkmtNfGRb8jA5tZtr7I+soBgXlOhcV3NyByGm5yP3irkG2jfxP3/4C&#10;AAD//wMAUEsBAi0AFAAGAAgAAAAhALaDOJL+AAAA4QEAABMAAAAAAAAAAAAAAAAAAAAAAFtDb250&#10;ZW50X1R5cGVzXS54bWxQSwECLQAUAAYACAAAACEAOP0h/9YAAACUAQAACwAAAAAAAAAAAAAAAAAv&#10;AQAAX3JlbHMvLnJlbHNQSwECLQAUAAYACAAAACEAofrdqjoCAACCBAAADgAAAAAAAAAAAAAAAAAu&#10;AgAAZHJzL2Uyb0RvYy54bWxQSwECLQAUAAYACAAAACEArIwy49YAAAAFAQAADwAAAAAAAAAAAAAA&#10;AACUBAAAZHJzL2Rvd25yZXYueG1sUEsFBgAAAAAEAAQA8wAAAJcFAAAAAA==&#10;" fillcolor="white [3201]" strokeweight=".5pt">
                      <v:textbox>
                        <w:txbxContent>
                          <w:p w14:paraId="5BF9D13C" w14:textId="77777777" w:rsidR="00BF6539" w:rsidRDefault="00BF6539" w:rsidP="008540EA"/>
                        </w:txbxContent>
                      </v:textbox>
                    </v:shape>
                  </w:pict>
                </mc:Fallback>
              </mc:AlternateContent>
            </w:r>
            <w:r w:rsidR="00093098" w:rsidRPr="00093098">
              <w:rPr>
                <w:lang w:val="sv-SE"/>
              </w:rPr>
              <w:t>välbeprövad</w:t>
            </w:r>
            <w:r w:rsidRPr="00093098">
              <w:rPr>
                <w:lang w:val="sv-SE"/>
              </w:rPr>
              <w:t>, m</w:t>
            </w:r>
            <w:r w:rsidR="00093098" w:rsidRPr="00093098">
              <w:rPr>
                <w:lang w:val="sv-SE"/>
              </w:rPr>
              <w:t>en</w:t>
            </w:r>
            <w:r w:rsidRPr="00093098">
              <w:rPr>
                <w:lang w:val="sv-SE"/>
              </w:rPr>
              <w:t xml:space="preserve"> </w:t>
            </w:r>
            <w:r w:rsidR="00093098" w:rsidRPr="00093098">
              <w:rPr>
                <w:lang w:val="sv-SE"/>
              </w:rPr>
              <w:t xml:space="preserve">den har </w:t>
            </w:r>
            <w:r w:rsidR="00093098">
              <w:rPr>
                <w:lang w:val="sv-SE"/>
              </w:rPr>
              <w:t xml:space="preserve">ännu </w:t>
            </w:r>
            <w:r w:rsidR="00093098" w:rsidRPr="00093098">
              <w:rPr>
                <w:lang w:val="sv-SE"/>
              </w:rPr>
              <w:t>i</w:t>
            </w:r>
            <w:r w:rsidR="00093098">
              <w:rPr>
                <w:lang w:val="sv-SE"/>
              </w:rPr>
              <w:t>nte utvärderats</w:t>
            </w:r>
          </w:p>
        </w:tc>
      </w:tr>
      <w:tr w:rsidR="00BF6539" w:rsidRPr="00E85F98" w14:paraId="6A11749E" w14:textId="77777777" w:rsidTr="005D4AC0">
        <w:trPr>
          <w:trHeight w:val="135"/>
        </w:trPr>
        <w:tc>
          <w:tcPr>
            <w:tcW w:w="4814" w:type="dxa"/>
          </w:tcPr>
          <w:p w14:paraId="3C39BF5A" w14:textId="548A14B6" w:rsidR="00BF6539" w:rsidRDefault="00BF6539" w:rsidP="00BF6539">
            <w:pPr>
              <w:ind w:left="1304" w:hanging="84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ACD255" wp14:editId="080DC812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213127723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E5C30D" w14:textId="77777777" w:rsidR="00BF6539" w:rsidRDefault="00BF6539" w:rsidP="00854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CD255" id="_x0000_s1036" type="#_x0000_t202" style="position:absolute;left:0;text-align:left;margin-left:1.25pt;margin-top:2.35pt;width:10pt;height:10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zoOgIAAIMEAAAOAAAAZHJzL2Uyb0RvYy54bWysVE1v2zAMvQ/YfxB0Xxzna20Qp8hSZBhQ&#10;tAXSoWdFlmJhsqhJSuzs149SnI92Ow27yJRIPZGPj57dtbUme+G8AlPQvNenRBgOpTLbgn5/WX26&#10;ocQHZkqmwYiCHoSnd/OPH2aNnYoBVKBL4QiCGD9tbEGrEOw0yzyvRM18D6ww6JTgahZw67ZZ6ViD&#10;6LXOBv3+JGvAldYBF97j6f3RSecJX0rBw5OUXgSiC4q5hbS6tG7ims1nbLp1zFaKd2mwf8iiZsrg&#10;o2eoexYY2Tn1B1StuAMPMvQ41BlIqbhINWA1ef9dNeuKWZFqQXK8PdPk/x8sf9yv7bMjof0CLTYw&#10;EtJYP/V4GOtppavjFzMl6EcKD2faRBsIj5cGk5vxkBKOrnw4yIe3ESW7XLbOh68CahKNgjrsSiKL&#10;7R98OIaeQuJbHrQqV0rrtIlKEEvtyJ5hD3VIKSL4myhtSFPQyXDcT8BvfBH6fH+jGf/RpXcVhXja&#10;YM6X0qMV2k1LVIlVJaHEow2UB6TLwVFJ3vKVQvwH5sMzcygdZAjHITzhIjVgUtBZlFTgfv3tPMZj&#10;R9FLSYNSLKj/uWNOUKK/Gez1bT4aRe2mzWj8eYAbd+3ZXHvMrl4CMpXj4FmezBgf9MmUDupXnJpF&#10;fBVdzHB8u6DhZC7DcUBw6rhYLFIQqtWy8GDWlkfo2JnI60v7ypzt+hpQEI9wEi2bvmvvMTbeNLDY&#10;BZAq9f7Casc/Kj2pp5vKOErX+xR1+XfMfwMAAP//AwBQSwMEFAAGAAgAAAAhAKyMMuPWAAAABQEA&#10;AA8AAABkcnMvZG93bnJldi54bWxMjs1OwzAQhO9IvIO1SNyoQ0QhhDgVoMKFEwVx3sZbxyJeR7ab&#10;hrfHOcFxfjTzNZvZDWKiEK1nBderAgRx57Vlo+Dz4+WqAhETssbBMyn4oQib9vyswVr7E7/TtEtG&#10;5BGONSroUxprKWPXk8O48iNxzg4+OExZBiN1wFMed4Msi+JWOrScH3oc6bmn7nt3dAq2T+bedBWG&#10;fltpa6f56/BmXpW6vJgfH0AkmtNfGRb8jA5tZtr7I+soBgXlOhcV3NyByGm5yP3irkG2jfxP3/4C&#10;AAD//wMAUEsBAi0AFAAGAAgAAAAhALaDOJL+AAAA4QEAABMAAAAAAAAAAAAAAAAAAAAAAFtDb250&#10;ZW50X1R5cGVzXS54bWxQSwECLQAUAAYACAAAACEAOP0h/9YAAACUAQAACwAAAAAAAAAAAAAAAAAv&#10;AQAAX3JlbHMvLnJlbHNQSwECLQAUAAYACAAAACEAPGjs6DoCAACDBAAADgAAAAAAAAAAAAAAAAAu&#10;AgAAZHJzL2Uyb0RvYy54bWxQSwECLQAUAAYACAAAACEArIwy49YAAAAFAQAADwAAAAAAAAAAAAAA&#10;AACUBAAAZHJzL2Rvd25yZXYueG1sUEsFBgAAAAAEAAQA8wAAAJcFAAAAAA==&#10;" fillcolor="white [3201]" strokeweight=".5pt">
                      <v:textbox>
                        <w:txbxContent>
                          <w:p w14:paraId="2BE5C30D" w14:textId="77777777" w:rsidR="00BF6539" w:rsidRDefault="00BF6539" w:rsidP="008540EA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093098">
              <w:t>utvärderad</w:t>
            </w:r>
            <w:proofErr w:type="spellEnd"/>
            <w:r>
              <w:t xml:space="preserve">, </w:t>
            </w:r>
            <w:proofErr w:type="spellStart"/>
            <w:r w:rsidR="00093098">
              <w:t>referens</w:t>
            </w:r>
            <w:proofErr w:type="spellEnd"/>
            <w:r w:rsidR="00093098">
              <w:t xml:space="preserve"> </w:t>
            </w:r>
            <w:proofErr w:type="spellStart"/>
            <w:r w:rsidR="00093098">
              <w:t>här</w:t>
            </w:r>
            <w:proofErr w:type="spellEnd"/>
          </w:p>
        </w:tc>
        <w:tc>
          <w:tcPr>
            <w:tcW w:w="4814" w:type="dxa"/>
          </w:tcPr>
          <w:p w14:paraId="5D859E29" w14:textId="059D757F" w:rsidR="00BF6539" w:rsidRPr="00093098" w:rsidRDefault="00BF6539" w:rsidP="00BF6539">
            <w:pPr>
              <w:ind w:left="457" w:firstLine="3"/>
              <w:rPr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74787A" wp14:editId="283EC374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74183519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D1326B" w14:textId="77777777" w:rsidR="00BF6539" w:rsidRDefault="00BF6539" w:rsidP="00854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74787A" id="_x0000_s1037" type="#_x0000_t202" style="position:absolute;left:0;text-align:left;margin-left:1.25pt;margin-top:2.35pt;width:10pt;height:10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9OgIAAIM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Hi6NZjfTMSUcXel4lI5vA0pyuWys818F1CQYObXYlUgW&#10;Ozw434WeQsJbDlRVrCul4iYoQayUJQeGPVQ+pojgb6KUJk1OZ+PpMAK/8QXo8/2tYvxHn95VFOIp&#10;jTlfSg+Wb7ctqQqs6szLFooj0mWhU5IzfF0h/gNz/plZlA4yhOPgn3CRCjAp6C1KSrC//nYe4rGj&#10;6KWkQSnm1P3cMysoUd809vo2nUyCduNmMv08wo299myvPXpfrwCZSnHwDI9miPfqZEoL9StOzTK8&#10;ii6mOb6dU38yV74bEJw6LpbLGIRqNcw/6I3hATp0JvD60r4ya/q+ehTEI5xEy7J37e1iw00Ny70H&#10;WcXeB6I7Vnv+UelRPf1UhlG63seoy79j8RsAAP//AwBQSwMEFAAGAAgAAAAhAKyMMuPWAAAABQEA&#10;AA8AAABkcnMvZG93bnJldi54bWxMjs1OwzAQhO9IvIO1SNyoQ0QhhDgVoMKFEwVx3sZbxyJeR7ab&#10;hrfHOcFxfjTzNZvZDWKiEK1nBderAgRx57Vlo+Dz4+WqAhETssbBMyn4oQib9vyswVr7E7/TtEtG&#10;5BGONSroUxprKWPXk8O48iNxzg4+OExZBiN1wFMed4Msi+JWOrScH3oc6bmn7nt3dAq2T+bedBWG&#10;fltpa6f56/BmXpW6vJgfH0AkmtNfGRb8jA5tZtr7I+soBgXlOhcV3NyByGm5yP3irkG2jfxP3/4C&#10;AAD//wMAUEsBAi0AFAAGAAgAAAAhALaDOJL+AAAA4QEAABMAAAAAAAAAAAAAAAAAAAAAAFtDb250&#10;ZW50X1R5cGVzXS54bWxQSwECLQAUAAYACAAAACEAOP0h/9YAAACUAQAACwAAAAAAAAAAAAAAAAAv&#10;AQAAX3JlbHMvLnJlbHNQSwECLQAUAAYACAAAACEAQ9qjPToCAACDBAAADgAAAAAAAAAAAAAAAAAu&#10;AgAAZHJzL2Uyb0RvYy54bWxQSwECLQAUAAYACAAAACEArIwy49YAAAAFAQAADwAAAAAAAAAAAAAA&#10;AACUBAAAZHJzL2Rvd25yZXYueG1sUEsFBgAAAAAEAAQA8wAAAJcFAAAAAA==&#10;" fillcolor="white [3201]" strokeweight=".5pt">
                      <v:textbox>
                        <w:txbxContent>
                          <w:p w14:paraId="1FD1326B" w14:textId="77777777" w:rsidR="00BF6539" w:rsidRDefault="00BF6539" w:rsidP="008540EA"/>
                        </w:txbxContent>
                      </v:textbox>
                    </v:shape>
                  </w:pict>
                </mc:Fallback>
              </mc:AlternateContent>
            </w:r>
            <w:r w:rsidRPr="00093098">
              <w:rPr>
                <w:lang w:val="sv-SE"/>
              </w:rPr>
              <w:t>”</w:t>
            </w:r>
            <w:r w:rsidR="00093098" w:rsidRPr="00093098">
              <w:rPr>
                <w:lang w:val="sv-SE"/>
              </w:rPr>
              <w:t>bra praxis</w:t>
            </w:r>
            <w:r w:rsidRPr="00093098">
              <w:rPr>
                <w:lang w:val="sv-SE"/>
              </w:rPr>
              <w:t xml:space="preserve">”, </w:t>
            </w:r>
            <w:r w:rsidR="00093098" w:rsidRPr="00093098">
              <w:rPr>
                <w:lang w:val="sv-SE"/>
              </w:rPr>
              <w:t>enligt vem</w:t>
            </w:r>
            <w:r w:rsidRPr="00093098">
              <w:rPr>
                <w:lang w:val="sv-SE"/>
              </w:rPr>
              <w:t>/</w:t>
            </w:r>
            <w:r w:rsidR="00093098" w:rsidRPr="00093098">
              <w:rPr>
                <w:lang w:val="sv-SE"/>
              </w:rPr>
              <w:t>i vilket</w:t>
            </w:r>
            <w:r w:rsidR="00093098">
              <w:rPr>
                <w:lang w:val="sv-SE"/>
              </w:rPr>
              <w:t xml:space="preserve"> system</w:t>
            </w:r>
          </w:p>
        </w:tc>
      </w:tr>
      <w:tr w:rsidR="00BF6539" w:rsidRPr="00E85F98" w14:paraId="19D9FBA0" w14:textId="77777777" w:rsidTr="00BF6539">
        <w:tc>
          <w:tcPr>
            <w:tcW w:w="9628" w:type="dxa"/>
            <w:gridSpan w:val="2"/>
          </w:tcPr>
          <w:p w14:paraId="0BBF1C63" w14:textId="12559A42" w:rsidR="00BF6539" w:rsidRPr="000F1FA2" w:rsidRDefault="000F1FA2" w:rsidP="00BF6539">
            <w:pPr>
              <w:rPr>
                <w:color w:val="A6A6A6" w:themeColor="background1" w:themeShade="A6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color w:val="818181"/>
                <w:kern w:val="0"/>
                <w:sz w:val="14"/>
                <w:szCs w:val="14"/>
                <w:lang w:val="sv-SE"/>
              </w:rPr>
              <w:t>Beskrivning av metoden och motiveringar till valet.</w:t>
            </w:r>
          </w:p>
          <w:p w14:paraId="3D5EB68B" w14:textId="77777777" w:rsidR="00BF6539" w:rsidRPr="000F1FA2" w:rsidRDefault="00BF6539" w:rsidP="00BF6539">
            <w:pPr>
              <w:rPr>
                <w:lang w:val="sv-SE"/>
              </w:rPr>
            </w:pPr>
          </w:p>
          <w:p w14:paraId="01AB0B37" w14:textId="47085BAC" w:rsidR="00BF6539" w:rsidRPr="000F1FA2" w:rsidRDefault="00BF6539" w:rsidP="00BF6539">
            <w:pPr>
              <w:rPr>
                <w:lang w:val="sv-SE"/>
              </w:rPr>
            </w:pPr>
          </w:p>
        </w:tc>
      </w:tr>
      <w:tr w:rsidR="00BF6539" w:rsidRPr="00E85F98" w14:paraId="057AF845" w14:textId="77777777" w:rsidTr="00BF6539">
        <w:tc>
          <w:tcPr>
            <w:tcW w:w="9628" w:type="dxa"/>
            <w:gridSpan w:val="2"/>
            <w:shd w:val="clear" w:color="auto" w:fill="E2EFD9" w:themeFill="accent6" w:themeFillTint="33"/>
          </w:tcPr>
          <w:p w14:paraId="1A382F8E" w14:textId="77777777" w:rsidR="000F1FA2" w:rsidRPr="000F1FA2" w:rsidRDefault="000F1FA2" w:rsidP="000F1F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13 PLAN FÖR UTVÄRDERINGEN</w:t>
            </w:r>
          </w:p>
          <w:p w14:paraId="78852835" w14:textId="77777777" w:rsidR="000F1FA2" w:rsidRPr="000F1FA2" w:rsidRDefault="000F1FA2" w:rsidP="000F1F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Hur samlar man in uppföljningsinformation för utvärdering av verksamhetens resultat och effekter? Beskriv metoderna, ansvaren och</w:t>
            </w:r>
          </w:p>
          <w:p w14:paraId="1C6262F4" w14:textId="2764805A" w:rsidR="00BF6539" w:rsidRPr="000F1FA2" w:rsidRDefault="000F1FA2" w:rsidP="000F1FA2">
            <w:pPr>
              <w:rPr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tidtabellerna för datainsamlingen samt hur den insamlade informationen utnyttjas i utvecklingen av verksamheten.</w:t>
            </w:r>
          </w:p>
        </w:tc>
      </w:tr>
      <w:tr w:rsidR="00BF6539" w:rsidRPr="00E85F98" w14:paraId="7DA97444" w14:textId="77777777" w:rsidTr="00BF6539">
        <w:tc>
          <w:tcPr>
            <w:tcW w:w="9628" w:type="dxa"/>
            <w:gridSpan w:val="2"/>
          </w:tcPr>
          <w:p w14:paraId="0998A7E5" w14:textId="77777777" w:rsidR="00BF6539" w:rsidRPr="000F1FA2" w:rsidRDefault="00BF6539">
            <w:pPr>
              <w:rPr>
                <w:lang w:val="sv-SE"/>
              </w:rPr>
            </w:pPr>
          </w:p>
          <w:p w14:paraId="4BE1DA51" w14:textId="77777777" w:rsidR="00987C7A" w:rsidRPr="000F1FA2" w:rsidRDefault="00987C7A">
            <w:pPr>
              <w:rPr>
                <w:lang w:val="sv-SE"/>
              </w:rPr>
            </w:pPr>
          </w:p>
          <w:p w14:paraId="22A5A25E" w14:textId="77777777" w:rsidR="00987C7A" w:rsidRPr="000F1FA2" w:rsidRDefault="00987C7A">
            <w:pPr>
              <w:rPr>
                <w:lang w:val="sv-SE"/>
              </w:rPr>
            </w:pPr>
          </w:p>
          <w:p w14:paraId="497E55BC" w14:textId="77777777" w:rsidR="00987C7A" w:rsidRPr="000F1FA2" w:rsidRDefault="00987C7A">
            <w:pPr>
              <w:rPr>
                <w:lang w:val="sv-SE"/>
              </w:rPr>
            </w:pPr>
          </w:p>
          <w:p w14:paraId="5993296F" w14:textId="77777777" w:rsidR="00987C7A" w:rsidRPr="000F1FA2" w:rsidRDefault="00987C7A">
            <w:pPr>
              <w:rPr>
                <w:lang w:val="sv-SE"/>
              </w:rPr>
            </w:pPr>
          </w:p>
        </w:tc>
      </w:tr>
      <w:tr w:rsidR="00BF6539" w:rsidRPr="00E85F98" w14:paraId="1F4667EE" w14:textId="77777777" w:rsidTr="00BF6539">
        <w:tc>
          <w:tcPr>
            <w:tcW w:w="9628" w:type="dxa"/>
            <w:gridSpan w:val="2"/>
            <w:shd w:val="clear" w:color="auto" w:fill="E2EFD9" w:themeFill="accent6" w:themeFillTint="33"/>
          </w:tcPr>
          <w:p w14:paraId="6C7C14F3" w14:textId="77777777" w:rsidR="000F1FA2" w:rsidRPr="000F1FA2" w:rsidRDefault="000F1FA2" w:rsidP="000F1F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14 IBRUKTAGNINGSPLAN</w:t>
            </w:r>
          </w:p>
          <w:p w14:paraId="6D70E677" w14:textId="211C0903" w:rsidR="00BF6539" w:rsidRPr="000F1FA2" w:rsidRDefault="000F1FA2" w:rsidP="000F1FA2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Hur planeras det att ta i bruk verksamhetsmodeller/resultat som utvecklats eller vidareutvecklats och som visat sig vara bra, eller hur är tanken att de ska förbli i bruk efter projektets slut?</w:t>
            </w:r>
          </w:p>
        </w:tc>
      </w:tr>
      <w:tr w:rsidR="00BF6539" w:rsidRPr="00E85F98" w14:paraId="0ED64357" w14:textId="77777777" w:rsidTr="00BF6539">
        <w:tc>
          <w:tcPr>
            <w:tcW w:w="9628" w:type="dxa"/>
            <w:gridSpan w:val="2"/>
          </w:tcPr>
          <w:p w14:paraId="749B1234" w14:textId="77777777" w:rsidR="00BF6539" w:rsidRPr="000F1FA2" w:rsidRDefault="00BF6539">
            <w:pPr>
              <w:rPr>
                <w:lang w:val="sv-SE"/>
              </w:rPr>
            </w:pPr>
          </w:p>
          <w:p w14:paraId="7C1F55AD" w14:textId="77777777" w:rsidR="00987C7A" w:rsidRPr="000F1FA2" w:rsidRDefault="00987C7A">
            <w:pPr>
              <w:rPr>
                <w:lang w:val="sv-SE"/>
              </w:rPr>
            </w:pPr>
          </w:p>
          <w:p w14:paraId="416812B6" w14:textId="77777777" w:rsidR="00987C7A" w:rsidRPr="000F1FA2" w:rsidRDefault="00987C7A">
            <w:pPr>
              <w:rPr>
                <w:lang w:val="sv-SE"/>
              </w:rPr>
            </w:pPr>
          </w:p>
          <w:p w14:paraId="09C99FEA" w14:textId="77777777" w:rsidR="00987C7A" w:rsidRPr="000F1FA2" w:rsidRDefault="00987C7A">
            <w:pPr>
              <w:rPr>
                <w:lang w:val="sv-SE"/>
              </w:rPr>
            </w:pPr>
          </w:p>
          <w:p w14:paraId="6B0DE34F" w14:textId="77777777" w:rsidR="00987C7A" w:rsidRPr="000F1FA2" w:rsidRDefault="00987C7A">
            <w:pPr>
              <w:rPr>
                <w:lang w:val="sv-SE"/>
              </w:rPr>
            </w:pPr>
          </w:p>
        </w:tc>
      </w:tr>
      <w:tr w:rsidR="00987C7A" w:rsidRPr="00E85F98" w14:paraId="38661258" w14:textId="77777777" w:rsidTr="00987C7A">
        <w:tc>
          <w:tcPr>
            <w:tcW w:w="9628" w:type="dxa"/>
            <w:gridSpan w:val="2"/>
            <w:shd w:val="clear" w:color="auto" w:fill="E2EFD9" w:themeFill="accent6" w:themeFillTint="33"/>
          </w:tcPr>
          <w:p w14:paraId="1F50E4BC" w14:textId="77777777" w:rsidR="000F1FA2" w:rsidRPr="000F1FA2" w:rsidRDefault="000F1FA2" w:rsidP="000F1F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15 KOMMUNTIKATIONSPLAN</w:t>
            </w:r>
          </w:p>
          <w:p w14:paraId="6E3D1546" w14:textId="7D63C05B" w:rsidR="00987C7A" w:rsidRPr="000F1FA2" w:rsidRDefault="000F1FA2" w:rsidP="000F1FA2">
            <w:pPr>
              <w:rPr>
                <w:lang w:val="sv-SE"/>
              </w:rPr>
            </w:pPr>
            <w:r w:rsidRPr="000F1FA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Hur kommunicerar projektet om sin verksamhet i projektets olika skeden? Till vem riktar sig kommunikationen och i vilket skede av projektet?</w:t>
            </w:r>
          </w:p>
        </w:tc>
      </w:tr>
      <w:tr w:rsidR="00987C7A" w:rsidRPr="00E85F98" w14:paraId="62653DDF" w14:textId="77777777" w:rsidTr="00987C7A">
        <w:tc>
          <w:tcPr>
            <w:tcW w:w="9628" w:type="dxa"/>
            <w:gridSpan w:val="2"/>
          </w:tcPr>
          <w:p w14:paraId="07A2E0CA" w14:textId="77777777" w:rsidR="00987C7A" w:rsidRPr="000F1FA2" w:rsidRDefault="00987C7A">
            <w:pPr>
              <w:rPr>
                <w:lang w:val="sv-SE"/>
              </w:rPr>
            </w:pPr>
          </w:p>
          <w:p w14:paraId="38B38368" w14:textId="77777777" w:rsidR="00987C7A" w:rsidRPr="000F1FA2" w:rsidRDefault="00987C7A">
            <w:pPr>
              <w:rPr>
                <w:lang w:val="sv-SE"/>
              </w:rPr>
            </w:pPr>
          </w:p>
          <w:p w14:paraId="73B0750E" w14:textId="77777777" w:rsidR="00987C7A" w:rsidRPr="000F1FA2" w:rsidRDefault="00987C7A">
            <w:pPr>
              <w:rPr>
                <w:lang w:val="sv-SE"/>
              </w:rPr>
            </w:pPr>
          </w:p>
          <w:p w14:paraId="3EDA93CF" w14:textId="77777777" w:rsidR="00987C7A" w:rsidRPr="000F1FA2" w:rsidRDefault="00987C7A">
            <w:pPr>
              <w:rPr>
                <w:lang w:val="sv-SE"/>
              </w:rPr>
            </w:pPr>
          </w:p>
        </w:tc>
      </w:tr>
      <w:tr w:rsidR="00987C7A" w:rsidRPr="00E85F98" w14:paraId="6A719934" w14:textId="77777777" w:rsidTr="00987C7A">
        <w:tc>
          <w:tcPr>
            <w:tcW w:w="9628" w:type="dxa"/>
            <w:gridSpan w:val="2"/>
            <w:shd w:val="clear" w:color="auto" w:fill="E2EFD9" w:themeFill="accent6" w:themeFillTint="33"/>
          </w:tcPr>
          <w:p w14:paraId="0622211D" w14:textId="77777777" w:rsidR="00093098" w:rsidRPr="00093098" w:rsidRDefault="00093098" w:rsidP="000930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93098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16 ETISKA SYNPUNKTER</w:t>
            </w:r>
          </w:p>
          <w:p w14:paraId="0C711CFC" w14:textId="5B1DF5C8" w:rsidR="00987C7A" w:rsidRPr="00093098" w:rsidRDefault="00093098" w:rsidP="00093098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Hurdana etiska frågor är eventuellt förknippade med projektet? Hur beaktas de i projektet? I fråga om forskning anges tidpunkten för när forskningen har eller kommer att behandlats i en etisk kommitté, och kommitténs utlåtande bifogas.</w:t>
            </w:r>
          </w:p>
        </w:tc>
      </w:tr>
      <w:tr w:rsidR="00987C7A" w:rsidRPr="00E85F98" w14:paraId="1FDACAE9" w14:textId="77777777" w:rsidTr="00987C7A">
        <w:tc>
          <w:tcPr>
            <w:tcW w:w="9628" w:type="dxa"/>
            <w:gridSpan w:val="2"/>
          </w:tcPr>
          <w:p w14:paraId="13BE2010" w14:textId="77777777" w:rsidR="00987C7A" w:rsidRPr="00093098" w:rsidRDefault="00987C7A">
            <w:pPr>
              <w:rPr>
                <w:lang w:val="sv-SE"/>
              </w:rPr>
            </w:pPr>
          </w:p>
          <w:p w14:paraId="6F1C506B" w14:textId="77777777" w:rsidR="00987C7A" w:rsidRPr="00093098" w:rsidRDefault="00987C7A">
            <w:pPr>
              <w:rPr>
                <w:lang w:val="sv-SE"/>
              </w:rPr>
            </w:pPr>
          </w:p>
          <w:p w14:paraId="155CE0C2" w14:textId="77777777" w:rsidR="00987C7A" w:rsidRPr="00093098" w:rsidRDefault="00987C7A">
            <w:pPr>
              <w:rPr>
                <w:lang w:val="sv-SE"/>
              </w:rPr>
            </w:pPr>
          </w:p>
          <w:p w14:paraId="230F5FCC" w14:textId="77777777" w:rsidR="00987C7A" w:rsidRPr="00093098" w:rsidRDefault="00987C7A">
            <w:pPr>
              <w:rPr>
                <w:lang w:val="sv-SE"/>
              </w:rPr>
            </w:pPr>
          </w:p>
        </w:tc>
      </w:tr>
      <w:tr w:rsidR="00987C7A" w:rsidRPr="00E85F98" w14:paraId="0476DF1A" w14:textId="77777777" w:rsidTr="00987C7A">
        <w:tc>
          <w:tcPr>
            <w:tcW w:w="9628" w:type="dxa"/>
            <w:gridSpan w:val="2"/>
            <w:shd w:val="clear" w:color="auto" w:fill="E2EFD9" w:themeFill="accent6" w:themeFillTint="33"/>
          </w:tcPr>
          <w:p w14:paraId="053CD71E" w14:textId="77777777" w:rsidR="00093098" w:rsidRPr="00093098" w:rsidRDefault="00093098" w:rsidP="000930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93098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17 EVENTUELLA RISKER</w:t>
            </w:r>
          </w:p>
          <w:p w14:paraId="7C1D208E" w14:textId="6699B592" w:rsidR="00987C7A" w:rsidRPr="00093098" w:rsidRDefault="00093098" w:rsidP="00093098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Hurdana risker eller oväntade effekter kan anknyta till projektet? På vilka villkor kan projektet genomföras eller vad kunde helt eller delvis</w:t>
            </w: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 xml:space="preserve"> </w:t>
            </w:r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äventyra genomförandet av projektet?</w:t>
            </w:r>
          </w:p>
        </w:tc>
      </w:tr>
      <w:tr w:rsidR="00987C7A" w:rsidRPr="00E85F98" w14:paraId="0A219108" w14:textId="77777777" w:rsidTr="00987C7A">
        <w:tc>
          <w:tcPr>
            <w:tcW w:w="9628" w:type="dxa"/>
            <w:gridSpan w:val="2"/>
          </w:tcPr>
          <w:p w14:paraId="27C1C6F5" w14:textId="77777777" w:rsidR="00987C7A" w:rsidRPr="00093098" w:rsidRDefault="00987C7A">
            <w:pPr>
              <w:rPr>
                <w:lang w:val="sv-SE"/>
              </w:rPr>
            </w:pPr>
          </w:p>
          <w:p w14:paraId="52F30EEA" w14:textId="77777777" w:rsidR="00987C7A" w:rsidRPr="00093098" w:rsidRDefault="00987C7A">
            <w:pPr>
              <w:rPr>
                <w:lang w:val="sv-SE"/>
              </w:rPr>
            </w:pPr>
          </w:p>
          <w:p w14:paraId="1D54ECCF" w14:textId="77777777" w:rsidR="00987C7A" w:rsidRPr="00093098" w:rsidRDefault="00987C7A">
            <w:pPr>
              <w:rPr>
                <w:lang w:val="sv-SE"/>
              </w:rPr>
            </w:pPr>
          </w:p>
          <w:p w14:paraId="5F599121" w14:textId="77777777" w:rsidR="00987C7A" w:rsidRPr="00093098" w:rsidRDefault="00987C7A">
            <w:pPr>
              <w:rPr>
                <w:lang w:val="sv-SE"/>
              </w:rPr>
            </w:pPr>
          </w:p>
        </w:tc>
      </w:tr>
      <w:tr w:rsidR="00987C7A" w:rsidRPr="00E85F98" w14:paraId="53CF3B2F" w14:textId="77777777" w:rsidTr="00987C7A">
        <w:tc>
          <w:tcPr>
            <w:tcW w:w="9628" w:type="dxa"/>
            <w:gridSpan w:val="2"/>
            <w:shd w:val="clear" w:color="auto" w:fill="E2EFD9" w:themeFill="accent6" w:themeFillTint="33"/>
          </w:tcPr>
          <w:p w14:paraId="62A5F10F" w14:textId="77777777" w:rsidR="00093098" w:rsidRPr="00093098" w:rsidRDefault="00093098" w:rsidP="000930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93098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18 UPPSKATTNING AV PROJEKTETS EKONOMISKA EFFEKTER</w:t>
            </w:r>
          </w:p>
          <w:p w14:paraId="1A1C8962" w14:textId="5A676316" w:rsidR="00987C7A" w:rsidRPr="00093098" w:rsidRDefault="00093098" w:rsidP="00093098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Om man med projektets verksamhet förhindrar eller senarelägger korrigerande åtgärder, hurdana ekonomiska effekter uppstår av det på lång</w:t>
            </w: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 xml:space="preserve"> </w:t>
            </w:r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 xml:space="preserve">sikt? Till exempel jämfört med en situation, där ingen verksamhet </w:t>
            </w:r>
            <w:proofErr w:type="spellStart"/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exiterar</w:t>
            </w:r>
            <w:proofErr w:type="spellEnd"/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. Ytterligare uppgifter och exempel på kostnadseffektivitet finns på</w:t>
            </w: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 xml:space="preserve"> </w:t>
            </w:r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webbadressen (på finska): https://thl.fi/fi/web/hyvinvoinnin-ja-terveyden-edistamisen-johtaminen/hyvinvointijohtaminen/vaikutukset-jakustannukset</w:t>
            </w:r>
          </w:p>
        </w:tc>
      </w:tr>
      <w:tr w:rsidR="00987C7A" w:rsidRPr="00E85F98" w14:paraId="372142B2" w14:textId="77777777" w:rsidTr="00987C7A">
        <w:tc>
          <w:tcPr>
            <w:tcW w:w="9628" w:type="dxa"/>
            <w:gridSpan w:val="2"/>
          </w:tcPr>
          <w:p w14:paraId="6276861A" w14:textId="77777777" w:rsidR="00987C7A" w:rsidRPr="00093098" w:rsidRDefault="00987C7A">
            <w:pPr>
              <w:rPr>
                <w:lang w:val="sv-SE"/>
              </w:rPr>
            </w:pPr>
          </w:p>
          <w:p w14:paraId="39923804" w14:textId="77777777" w:rsidR="00987C7A" w:rsidRPr="00093098" w:rsidRDefault="00987C7A">
            <w:pPr>
              <w:rPr>
                <w:lang w:val="sv-SE"/>
              </w:rPr>
            </w:pPr>
          </w:p>
          <w:p w14:paraId="5BE55CEB" w14:textId="77777777" w:rsidR="00987C7A" w:rsidRPr="00093098" w:rsidRDefault="00987C7A">
            <w:pPr>
              <w:rPr>
                <w:lang w:val="sv-SE"/>
              </w:rPr>
            </w:pPr>
          </w:p>
          <w:p w14:paraId="501E57F5" w14:textId="77777777" w:rsidR="00987C7A" w:rsidRPr="00093098" w:rsidRDefault="00987C7A">
            <w:pPr>
              <w:rPr>
                <w:lang w:val="sv-SE"/>
              </w:rPr>
            </w:pPr>
          </w:p>
        </w:tc>
      </w:tr>
      <w:tr w:rsidR="00987C7A" w:rsidRPr="00E85F98" w14:paraId="40165C0A" w14:textId="77777777" w:rsidTr="00987C7A">
        <w:tc>
          <w:tcPr>
            <w:tcW w:w="9628" w:type="dxa"/>
            <w:gridSpan w:val="2"/>
            <w:shd w:val="clear" w:color="auto" w:fill="E2EFD9" w:themeFill="accent6" w:themeFillTint="33"/>
          </w:tcPr>
          <w:p w14:paraId="74F84E9D" w14:textId="77777777" w:rsidR="00093098" w:rsidRPr="00093098" w:rsidRDefault="00093098" w:rsidP="000930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93098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19 BESKRIVNING AV PERSONALRESURSERNA OCH DE EKONOMISKA RESURSERNA</w:t>
            </w:r>
          </w:p>
          <w:p w14:paraId="3B04E088" w14:textId="6DA4C672" w:rsidR="00093098" w:rsidRPr="00093098" w:rsidRDefault="00093098" w:rsidP="000930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</w:pPr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Beskriv aktörens kompetens och de yttre ramarna (lokaler, redskap och utrustning), ekonomiska resurser, personal som anställs och antalet</w:t>
            </w: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 xml:space="preserve"> </w:t>
            </w:r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arbetsmånader per person, den fastanställda personalens deltagande (arbetsmånader), frivilligarbetet andel/mängd och vilka</w:t>
            </w:r>
          </w:p>
          <w:p w14:paraId="35A618E8" w14:textId="29F9B9A2" w:rsidR="00987C7A" w:rsidRPr="00E85F98" w:rsidRDefault="00093098" w:rsidP="00093098">
            <w:pPr>
              <w:rPr>
                <w:lang w:val="sv-SE"/>
              </w:rPr>
            </w:pPr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funktioner/uppgifter som ersätts utgående från arvoden eller köps utifrån.</w:t>
            </w:r>
          </w:p>
        </w:tc>
      </w:tr>
      <w:tr w:rsidR="00987C7A" w:rsidRPr="00E85F98" w14:paraId="08CEBB94" w14:textId="77777777" w:rsidTr="00987C7A">
        <w:tc>
          <w:tcPr>
            <w:tcW w:w="9628" w:type="dxa"/>
            <w:gridSpan w:val="2"/>
          </w:tcPr>
          <w:p w14:paraId="6EC3D94B" w14:textId="77777777" w:rsidR="00987C7A" w:rsidRPr="00E85F98" w:rsidRDefault="00987C7A">
            <w:pPr>
              <w:rPr>
                <w:lang w:val="sv-SE"/>
              </w:rPr>
            </w:pPr>
          </w:p>
          <w:p w14:paraId="00E663AF" w14:textId="77777777" w:rsidR="00987C7A" w:rsidRPr="00E85F98" w:rsidRDefault="00987C7A">
            <w:pPr>
              <w:rPr>
                <w:lang w:val="sv-SE"/>
              </w:rPr>
            </w:pPr>
          </w:p>
          <w:p w14:paraId="69E566AD" w14:textId="77777777" w:rsidR="00987C7A" w:rsidRPr="00E85F98" w:rsidRDefault="00987C7A">
            <w:pPr>
              <w:rPr>
                <w:lang w:val="sv-SE"/>
              </w:rPr>
            </w:pPr>
          </w:p>
          <w:p w14:paraId="34D5CAB8" w14:textId="77777777" w:rsidR="00987C7A" w:rsidRPr="00E85F98" w:rsidRDefault="00987C7A">
            <w:pPr>
              <w:rPr>
                <w:lang w:val="sv-SE"/>
              </w:rPr>
            </w:pPr>
          </w:p>
        </w:tc>
      </w:tr>
      <w:tr w:rsidR="00987C7A" w:rsidRPr="00E85F98" w14:paraId="10812E53" w14:textId="77777777" w:rsidTr="00987C7A">
        <w:tc>
          <w:tcPr>
            <w:tcW w:w="9628" w:type="dxa"/>
            <w:gridSpan w:val="2"/>
            <w:shd w:val="clear" w:color="auto" w:fill="E2EFD9" w:themeFill="accent6" w:themeFillTint="33"/>
          </w:tcPr>
          <w:p w14:paraId="730D6AC0" w14:textId="77777777" w:rsidR="00093098" w:rsidRPr="00093098" w:rsidRDefault="00093098" w:rsidP="000930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93098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lastRenderedPageBreak/>
              <w:t>20 ORGANISERING OCH FÖRVALTNING</w:t>
            </w:r>
          </w:p>
          <w:p w14:paraId="6B114496" w14:textId="1D0919A5" w:rsidR="00987C7A" w:rsidRPr="00093098" w:rsidRDefault="00093098" w:rsidP="00093098">
            <w:pPr>
              <w:autoSpaceDE w:val="0"/>
              <w:autoSpaceDN w:val="0"/>
              <w:adjustRightInd w:val="0"/>
              <w:rPr>
                <w:lang w:val="sv-SE"/>
              </w:rPr>
            </w:pPr>
            <w:proofErr w:type="gramStart"/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T.ex.</w:t>
            </w:r>
            <w:proofErr w:type="gramEnd"/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 xml:space="preserve"> projektets ledning, medlemmar i styrgruppen, samarbetsnätverk och deras roller (Bifoga texten </w:t>
            </w:r>
            <w:r w:rsidR="00C85891" w:rsidRPr="00C85891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”representanten av Social- och hälsovårdsministeriet” i styrgruppen</w:t>
            </w:r>
            <w:r w:rsidR="00C85891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)</w:t>
            </w:r>
          </w:p>
        </w:tc>
      </w:tr>
      <w:tr w:rsidR="00987C7A" w:rsidRPr="00E85F98" w14:paraId="542F4EEB" w14:textId="77777777" w:rsidTr="00987C7A">
        <w:tc>
          <w:tcPr>
            <w:tcW w:w="9628" w:type="dxa"/>
            <w:gridSpan w:val="2"/>
          </w:tcPr>
          <w:p w14:paraId="54845A81" w14:textId="2660F9C6" w:rsidR="00987C7A" w:rsidRPr="00093098" w:rsidRDefault="00987C7A" w:rsidP="000E118E">
            <w:pPr>
              <w:rPr>
                <w:lang w:val="sv-SE"/>
              </w:rPr>
            </w:pPr>
          </w:p>
          <w:p w14:paraId="744893B9" w14:textId="77777777" w:rsidR="00987C7A" w:rsidRPr="00093098" w:rsidRDefault="00987C7A" w:rsidP="000E118E">
            <w:pPr>
              <w:rPr>
                <w:lang w:val="sv-SE"/>
              </w:rPr>
            </w:pPr>
          </w:p>
          <w:p w14:paraId="13F4217B" w14:textId="77777777" w:rsidR="00987C7A" w:rsidRPr="00093098" w:rsidRDefault="00987C7A" w:rsidP="000E118E">
            <w:pPr>
              <w:rPr>
                <w:lang w:val="sv-SE"/>
              </w:rPr>
            </w:pPr>
          </w:p>
          <w:p w14:paraId="46DAD522" w14:textId="77777777" w:rsidR="00987C7A" w:rsidRPr="00093098" w:rsidRDefault="00987C7A" w:rsidP="000E118E">
            <w:pPr>
              <w:rPr>
                <w:lang w:val="sv-SE"/>
              </w:rPr>
            </w:pPr>
          </w:p>
        </w:tc>
      </w:tr>
    </w:tbl>
    <w:p w14:paraId="19A76303" w14:textId="77777777" w:rsidR="00987C7A" w:rsidRPr="00093098" w:rsidRDefault="00987C7A">
      <w:pPr>
        <w:rPr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7C7A" w:rsidRPr="00E85F98" w14:paraId="07AFD54D" w14:textId="77777777" w:rsidTr="00987C7A">
        <w:tc>
          <w:tcPr>
            <w:tcW w:w="9628" w:type="dxa"/>
            <w:shd w:val="clear" w:color="auto" w:fill="E2EFD9" w:themeFill="accent6" w:themeFillTint="33"/>
          </w:tcPr>
          <w:p w14:paraId="2D056C48" w14:textId="77777777" w:rsidR="00093098" w:rsidRPr="00093098" w:rsidRDefault="00093098" w:rsidP="0009309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</w:pPr>
            <w:r w:rsidRPr="00093098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val="sv-SE"/>
              </w:rPr>
              <w:t>BILAGOR TILL ANSÖKAN</w:t>
            </w:r>
          </w:p>
          <w:p w14:paraId="1096E3DA" w14:textId="4417DB6D" w:rsidR="00987C7A" w:rsidRPr="00093098" w:rsidRDefault="00093098" w:rsidP="00093098">
            <w:pPr>
              <w:rPr>
                <w:lang w:val="sv-SE"/>
              </w:rPr>
            </w:pPr>
            <w:r w:rsidRPr="0009309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sv-SE"/>
              </w:rPr>
              <w:t>(endast nödvändiga bilagor som avsiktsförklaring eller forskningsprojektets forskningsplan)</w:t>
            </w:r>
          </w:p>
        </w:tc>
      </w:tr>
      <w:tr w:rsidR="00987C7A" w:rsidRPr="00E85F98" w14:paraId="4F973B77" w14:textId="77777777" w:rsidTr="00987C7A">
        <w:tc>
          <w:tcPr>
            <w:tcW w:w="9628" w:type="dxa"/>
          </w:tcPr>
          <w:p w14:paraId="5E3B3DBD" w14:textId="77777777" w:rsidR="00987C7A" w:rsidRPr="00093098" w:rsidRDefault="00987C7A">
            <w:pPr>
              <w:rPr>
                <w:lang w:val="sv-SE"/>
              </w:rPr>
            </w:pPr>
          </w:p>
          <w:p w14:paraId="7F9699CD" w14:textId="77777777" w:rsidR="00987C7A" w:rsidRPr="00093098" w:rsidRDefault="00987C7A">
            <w:pPr>
              <w:rPr>
                <w:lang w:val="sv-SE"/>
              </w:rPr>
            </w:pPr>
          </w:p>
        </w:tc>
      </w:tr>
    </w:tbl>
    <w:p w14:paraId="58497794" w14:textId="77777777" w:rsidR="00987C7A" w:rsidRPr="00093098" w:rsidRDefault="00987C7A">
      <w:pPr>
        <w:rPr>
          <w:lang w:val="sv-SE"/>
        </w:rPr>
      </w:pPr>
    </w:p>
    <w:p w14:paraId="0182AD38" w14:textId="77777777" w:rsidR="00987C7A" w:rsidRPr="00093098" w:rsidRDefault="00987C7A">
      <w:pPr>
        <w:rPr>
          <w:lang w:val="sv-SE"/>
        </w:rPr>
      </w:pPr>
    </w:p>
    <w:p w14:paraId="03F543FC" w14:textId="77777777" w:rsidR="00BF6539" w:rsidRPr="00093098" w:rsidRDefault="00BF6539">
      <w:pPr>
        <w:rPr>
          <w:lang w:val="sv-SE"/>
        </w:rPr>
      </w:pPr>
    </w:p>
    <w:sectPr w:rsidR="00BF6539" w:rsidRPr="00093098" w:rsidSect="001E105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EA"/>
    <w:rsid w:val="0007385E"/>
    <w:rsid w:val="00093098"/>
    <w:rsid w:val="000F1FA2"/>
    <w:rsid w:val="001E1058"/>
    <w:rsid w:val="003A5FF0"/>
    <w:rsid w:val="003D41E1"/>
    <w:rsid w:val="00407E86"/>
    <w:rsid w:val="00420413"/>
    <w:rsid w:val="00570FA5"/>
    <w:rsid w:val="008540EA"/>
    <w:rsid w:val="00863E49"/>
    <w:rsid w:val="00987C7A"/>
    <w:rsid w:val="00AD5569"/>
    <w:rsid w:val="00B571FB"/>
    <w:rsid w:val="00BF6539"/>
    <w:rsid w:val="00C85891"/>
    <w:rsid w:val="00D97B3D"/>
    <w:rsid w:val="00E52415"/>
    <w:rsid w:val="00E8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AC93"/>
  <w15:chartTrackingRefBased/>
  <w15:docId w15:val="{84456D69-1AB1-466A-8743-0EEBE89A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5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semiHidden/>
    <w:unhideWhenUsed/>
    <w:rsid w:val="00E85F98"/>
    <w:rPr>
      <w:color w:val="0000FF"/>
      <w:u w:val="single"/>
    </w:rPr>
  </w:style>
  <w:style w:type="character" w:customStyle="1" w:styleId="sr-only">
    <w:name w:val="sr-only"/>
    <w:basedOn w:val="Kappaleenoletusfontti"/>
    <w:rsid w:val="00E85F98"/>
  </w:style>
  <w:style w:type="character" w:customStyle="1" w:styleId="file-ext">
    <w:name w:val="file-ext"/>
    <w:basedOn w:val="Kappaleenoletusfontti"/>
    <w:rsid w:val="00E85F98"/>
  </w:style>
  <w:style w:type="character" w:customStyle="1" w:styleId="file-size">
    <w:name w:val="file-size"/>
    <w:basedOn w:val="Kappaleenoletusfontti"/>
    <w:rsid w:val="00E8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m.fi/documents/1271139/230104533/Utlysning+regionala+v%C3%A4lf%C3%A4rdsstigar+-+utveclande+av+st%C3%B6det+f%C3%B6r+levnadsvanor+och+edenv%C3%A5rd.pdf/16301c19-2b49-00ef-b6ab-140ea24b4c61/Utlysning+regionala+v%C3%A4lf%C3%A4rdsstigar+-+utveclande+av+st%C3%B6det+f%C3%B6r+levnadsvanor+och+edenv%C3%A5rd.pdf?t=173468411579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664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Tuulia Rotko</dc:creator>
  <cp:keywords/>
  <dc:description/>
  <cp:lastModifiedBy>Rotko Tuulia (STM)</cp:lastModifiedBy>
  <cp:revision>5</cp:revision>
  <dcterms:created xsi:type="dcterms:W3CDTF">2024-12-08T09:22:00Z</dcterms:created>
  <dcterms:modified xsi:type="dcterms:W3CDTF">2025-01-08T14:03:00Z</dcterms:modified>
</cp:coreProperties>
</file>